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3D1" w:rsidRPr="005864AC" w:rsidRDefault="001973D1" w:rsidP="001973D1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 xml:space="preserve"> 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1973D1" w:rsidRDefault="001973D1" w:rsidP="001973D1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6646" w:rsidRPr="005864AC" w:rsidRDefault="000F6646" w:rsidP="001973D1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6646" w:rsidRDefault="001973D1" w:rsidP="001973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Положение </w:t>
      </w:r>
    </w:p>
    <w:p w:rsidR="001973D1" w:rsidRPr="005864AC" w:rsidRDefault="001973D1" w:rsidP="001973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</w:t>
      </w:r>
      <w:proofErr w:type="gramEnd"/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экспертно-квалификационной комиссии</w:t>
      </w:r>
    </w:p>
    <w:p w:rsidR="001973D1" w:rsidRPr="005864AC" w:rsidRDefault="001973D1" w:rsidP="001973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3D1" w:rsidRPr="005864AC" w:rsidRDefault="001973D1" w:rsidP="001973D1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1. Общие положения</w:t>
      </w:r>
    </w:p>
    <w:p w:rsidR="001973D1" w:rsidRPr="005864AC" w:rsidRDefault="001973D1" w:rsidP="001973D1">
      <w:pPr>
        <w:spacing w:after="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Настоящее Положение определяет организацию и порядок деятельности экспертно-квалификационной комиссии </w:t>
      </w:r>
      <w:r w:rsidR="000F66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выдачи, отказа в выдаче, приостановления, прекращения действия и лишения сертификата компетентности</w:t>
      </w:r>
      <w:r w:rsidR="000F6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судебного эксперта Кыргызской Республики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Кыргызской Республике образуется единая экспертно-квалификационная комиссия при уполномоченном государственном органе, реализующем политику в сфере судебно-экспертной деятельности (далее – Комиссия).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своей деятельности Комиссия руководствуется Конституцией Кыргызской Республики, Законом Кыргызской Республики «О судебно-экспертной деятельности», иными нормативными правовыми актами Кыргызской Республики и настоящим Положением.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Комиссия является постоянно действующим органом, образованным для сертификации компетентности кандидатов, претендующих </w:t>
      </w:r>
      <w:r w:rsidR="000F66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занятие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судебно-экспертной деятельностью в Кыргызской Республике.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3D1" w:rsidRPr="005864AC" w:rsidRDefault="001973D1" w:rsidP="001973D1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2. Состав Комиссии</w:t>
      </w:r>
    </w:p>
    <w:p w:rsidR="001973D1" w:rsidRPr="005864AC" w:rsidRDefault="001973D1" w:rsidP="001973D1">
      <w:pPr>
        <w:spacing w:after="0" w:line="240" w:lineRule="auto"/>
        <w:ind w:left="106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состав Комиссии входят представители экспертных организаций и судебные эксперты. По согласованию в состав Комиссии могут быть включены представители научных учреждений и высших учебных заведений.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Комиссии состоит из председателя, секретаря Комиссии и членов Комиссии.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Персональный состав Комиссии утверждается председателем уполномоченного государственного органа, реализующего политику в сфере судебно-экспертной деятельности (далее – уполномоченный государственный орган).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Комиссия вправе образовывать подкомиссии (секции) по отдельным родам (видам) судебных экспертиз либо конкретным экспертным направлениям.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3D1" w:rsidRPr="005864AC" w:rsidRDefault="001973D1" w:rsidP="001973D1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3. Функции Комиссии</w:t>
      </w:r>
    </w:p>
    <w:p w:rsidR="001973D1" w:rsidRPr="005864AC" w:rsidRDefault="001973D1" w:rsidP="001973D1">
      <w:pPr>
        <w:spacing w:after="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Комиссия выполняет следующие функции: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 регламент работы Комиссии;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рассматривает документы, поданные кандидатами для прохождения процедуры сертификации компетентности;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утверждает перечень и количество вопросов, включаемых в экзаменационные билеты;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проводит квалификационный экзамен;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принимает решения:</w:t>
      </w:r>
    </w:p>
    <w:p w:rsidR="001973D1" w:rsidRPr="005864AC" w:rsidRDefault="000348E0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1973D1"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выдаче либо отказе в выдаче сертификата компетентности;</w:t>
      </w:r>
    </w:p>
    <w:p w:rsidR="001973D1" w:rsidRPr="005864AC" w:rsidRDefault="000348E0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1973D1"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приостановлении, прекращении действия и лишении сертификата компетентности;</w:t>
      </w:r>
    </w:p>
    <w:p w:rsidR="001973D1" w:rsidRPr="005864AC" w:rsidRDefault="000348E0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973D1"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выдаче дубликатов сертификатов компетентности в случае их утери и порчи;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рассматривает заключения служебных расследований, проводимых в отношении судебных экспертов по вопросу их некомпетентности.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Председатель Комиссии: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осуществляет организацию и руководство деятельностью Комиссии;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созывает и проводит заседания Комиссии;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подписывает принятые Комиссией решения;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обеспечивает контроль за исполнением принятых Комиссией решений.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Секретарь Комиссии: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организует подготовку и проведение заседаний Комиссии;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готовит материалы для проведения заседаний Комиссии;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ведет делопроизводство, связанное с работой Комиссии, а также учет судебных экспертов, которым</w:t>
      </w:r>
      <w:bookmarkStart w:id="0" w:name="_GoBack"/>
      <w:bookmarkEnd w:id="0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 сертификат компетентности, и учет бланков сертификатов;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ведет и оформляет протоколы заседаний Комиссии;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организует хранение поступивших в адрес Комиссии материалов;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оформляет сертификаты компетентности судебных экспертов и ведет учет их выдачи в журнале регистрации выдачи сертификатов компетентности;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proofErr w:type="gramEnd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предоставляет сведения о результатах сертификации для включения в Государственный реестр судебных экспертов Кыргызской Республики.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3D1" w:rsidRPr="005864AC" w:rsidRDefault="001973D1" w:rsidP="001973D1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r4"/>
      <w:bookmarkEnd w:id="1"/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4. Организация работы Комиссии</w:t>
      </w:r>
    </w:p>
    <w:p w:rsidR="001973D1" w:rsidRPr="005864AC" w:rsidRDefault="001973D1" w:rsidP="001973D1">
      <w:pPr>
        <w:spacing w:after="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11. Заседание Комиссии считается правомочным, если на не</w:t>
      </w:r>
      <w:r w:rsidR="000F6646">
        <w:rPr>
          <w:rFonts w:ascii="Times New Roman" w:eastAsia="Times New Roman" w:hAnsi="Times New Roman" w:cs="Times New Roman"/>
          <w:sz w:val="28"/>
          <w:szCs w:val="28"/>
          <w:lang w:eastAsia="ru-RU"/>
        </w:rPr>
        <w:t>м присутствуе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т не менее двух третей членов Комиссии.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12. Решение принимается на основе обсуждения простым большинством голосов членов Комиссии, принимающих участие в заседании. При равенстве голосов решающим является голос председателя Комиссии.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13. Решения Комиссии оформляются протоколом заседаний, который подписывается всеми членами Комиссии.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14. Заседания Комиссии проводятся по мере поступления заявок на получение сертификата компетентности, но не реже одного раза в квартал.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15. Организационно-техническое обеспечение деятельности Комиссии осуществляется уполномоченным государственным органом.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7E6C7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месте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E6C7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</w:t>
      </w:r>
      <w:r w:rsidR="00527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52733C" w:rsidRPr="00527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7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времени 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527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засе</w:t>
      </w:r>
      <w:r w:rsidR="00E2589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дания Комиссии рассылаю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членам Комиссии секретарем за пять рабочих дней до даты проведения заседания.</w:t>
      </w:r>
    </w:p>
    <w:p w:rsidR="001973D1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17. Комиссия вправе запрашивать и получать письменную и устную информацию, соответствующие документы от физически</w:t>
      </w:r>
      <w:r w:rsidR="000F6646">
        <w:rPr>
          <w:rFonts w:ascii="Times New Roman" w:eastAsia="Times New Roman" w:hAnsi="Times New Roman" w:cs="Times New Roman"/>
          <w:sz w:val="28"/>
          <w:szCs w:val="28"/>
          <w:lang w:eastAsia="ru-RU"/>
        </w:rPr>
        <w:t>х и юридических лиц, необходимые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реализации своих функций.</w:t>
      </w:r>
    </w:p>
    <w:p w:rsidR="000F6646" w:rsidRDefault="000F6646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646" w:rsidRPr="005864AC" w:rsidRDefault="000F6646" w:rsidP="000F66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1973D1" w:rsidRPr="005864AC" w:rsidRDefault="001973D1" w:rsidP="001973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9A3" w:rsidRDefault="00F049A3"/>
    <w:sectPr w:rsidR="00F049A3" w:rsidSect="00E27D46">
      <w:footerReference w:type="default" r:id="rId6"/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ACD" w:rsidRDefault="00E05ACD" w:rsidP="000F6646">
      <w:pPr>
        <w:spacing w:after="0" w:line="240" w:lineRule="auto"/>
      </w:pPr>
      <w:r>
        <w:separator/>
      </w:r>
    </w:p>
  </w:endnote>
  <w:endnote w:type="continuationSeparator" w:id="0">
    <w:p w:rsidR="00E05ACD" w:rsidRDefault="00E05ACD" w:rsidP="000F6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8708628"/>
      <w:docPartObj>
        <w:docPartGallery w:val="Page Numbers (Bottom of Page)"/>
        <w:docPartUnique/>
      </w:docPartObj>
    </w:sdtPr>
    <w:sdtEndPr/>
    <w:sdtContent>
      <w:p w:rsidR="000F6646" w:rsidRDefault="000F664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8E0">
          <w:rPr>
            <w:noProof/>
          </w:rPr>
          <w:t>3</w:t>
        </w:r>
        <w:r>
          <w:fldChar w:fldCharType="end"/>
        </w:r>
      </w:p>
    </w:sdtContent>
  </w:sdt>
  <w:p w:rsidR="000F6646" w:rsidRDefault="000F66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ACD" w:rsidRDefault="00E05ACD" w:rsidP="000F6646">
      <w:pPr>
        <w:spacing w:after="0" w:line="240" w:lineRule="auto"/>
      </w:pPr>
      <w:r>
        <w:separator/>
      </w:r>
    </w:p>
  </w:footnote>
  <w:footnote w:type="continuationSeparator" w:id="0">
    <w:p w:rsidR="00E05ACD" w:rsidRDefault="00E05ACD" w:rsidP="000F66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3D1"/>
    <w:rsid w:val="000000D8"/>
    <w:rsid w:val="00000302"/>
    <w:rsid w:val="00000B53"/>
    <w:rsid w:val="00001527"/>
    <w:rsid w:val="00001AE5"/>
    <w:rsid w:val="00003B46"/>
    <w:rsid w:val="00004B39"/>
    <w:rsid w:val="00004EBB"/>
    <w:rsid w:val="00005216"/>
    <w:rsid w:val="00007778"/>
    <w:rsid w:val="00010874"/>
    <w:rsid w:val="00010935"/>
    <w:rsid w:val="00012AF1"/>
    <w:rsid w:val="0001417B"/>
    <w:rsid w:val="00015A23"/>
    <w:rsid w:val="00017C22"/>
    <w:rsid w:val="00017F2F"/>
    <w:rsid w:val="000206DF"/>
    <w:rsid w:val="00020C61"/>
    <w:rsid w:val="00021280"/>
    <w:rsid w:val="000218D7"/>
    <w:rsid w:val="00021DDC"/>
    <w:rsid w:val="0002365B"/>
    <w:rsid w:val="00024CC2"/>
    <w:rsid w:val="00025087"/>
    <w:rsid w:val="0002519C"/>
    <w:rsid w:val="00025A47"/>
    <w:rsid w:val="00025E8D"/>
    <w:rsid w:val="0002774F"/>
    <w:rsid w:val="00027BC5"/>
    <w:rsid w:val="00027E80"/>
    <w:rsid w:val="00032991"/>
    <w:rsid w:val="00033819"/>
    <w:rsid w:val="000348E0"/>
    <w:rsid w:val="00034C5B"/>
    <w:rsid w:val="00034E44"/>
    <w:rsid w:val="00035D8A"/>
    <w:rsid w:val="00036B24"/>
    <w:rsid w:val="00036CF5"/>
    <w:rsid w:val="00037715"/>
    <w:rsid w:val="0004013E"/>
    <w:rsid w:val="00040AC1"/>
    <w:rsid w:val="000420A7"/>
    <w:rsid w:val="00042CBE"/>
    <w:rsid w:val="00044834"/>
    <w:rsid w:val="00046A82"/>
    <w:rsid w:val="000508B8"/>
    <w:rsid w:val="00052513"/>
    <w:rsid w:val="00052C57"/>
    <w:rsid w:val="00052CAA"/>
    <w:rsid w:val="0005371F"/>
    <w:rsid w:val="0005432B"/>
    <w:rsid w:val="000564A1"/>
    <w:rsid w:val="0005673A"/>
    <w:rsid w:val="00056A0F"/>
    <w:rsid w:val="00060214"/>
    <w:rsid w:val="00061345"/>
    <w:rsid w:val="000614F0"/>
    <w:rsid w:val="00061AC9"/>
    <w:rsid w:val="000628E3"/>
    <w:rsid w:val="00062F32"/>
    <w:rsid w:val="00062FA1"/>
    <w:rsid w:val="00065BA1"/>
    <w:rsid w:val="00067E1F"/>
    <w:rsid w:val="000715FE"/>
    <w:rsid w:val="000725DD"/>
    <w:rsid w:val="00073492"/>
    <w:rsid w:val="00075CFB"/>
    <w:rsid w:val="00077F08"/>
    <w:rsid w:val="00080129"/>
    <w:rsid w:val="000816EF"/>
    <w:rsid w:val="00081A06"/>
    <w:rsid w:val="00081BF7"/>
    <w:rsid w:val="00082AD0"/>
    <w:rsid w:val="00083062"/>
    <w:rsid w:val="00084763"/>
    <w:rsid w:val="0008476F"/>
    <w:rsid w:val="00084D56"/>
    <w:rsid w:val="000871BD"/>
    <w:rsid w:val="00087C54"/>
    <w:rsid w:val="00090FF4"/>
    <w:rsid w:val="0009152F"/>
    <w:rsid w:val="000921E7"/>
    <w:rsid w:val="00092FA8"/>
    <w:rsid w:val="00093FB4"/>
    <w:rsid w:val="00094362"/>
    <w:rsid w:val="000946C5"/>
    <w:rsid w:val="00094A29"/>
    <w:rsid w:val="00096B06"/>
    <w:rsid w:val="000971AA"/>
    <w:rsid w:val="00097EA9"/>
    <w:rsid w:val="000A039C"/>
    <w:rsid w:val="000A0658"/>
    <w:rsid w:val="000A327E"/>
    <w:rsid w:val="000A3824"/>
    <w:rsid w:val="000A3DF8"/>
    <w:rsid w:val="000A3E02"/>
    <w:rsid w:val="000A4C09"/>
    <w:rsid w:val="000A51BF"/>
    <w:rsid w:val="000A6BA1"/>
    <w:rsid w:val="000B1662"/>
    <w:rsid w:val="000B1852"/>
    <w:rsid w:val="000B254F"/>
    <w:rsid w:val="000B4B50"/>
    <w:rsid w:val="000B54C4"/>
    <w:rsid w:val="000B6E76"/>
    <w:rsid w:val="000B7268"/>
    <w:rsid w:val="000B72B3"/>
    <w:rsid w:val="000C0237"/>
    <w:rsid w:val="000C0388"/>
    <w:rsid w:val="000C2E07"/>
    <w:rsid w:val="000C56E0"/>
    <w:rsid w:val="000C571F"/>
    <w:rsid w:val="000C7CC2"/>
    <w:rsid w:val="000D060E"/>
    <w:rsid w:val="000D17ED"/>
    <w:rsid w:val="000D251A"/>
    <w:rsid w:val="000D2B2C"/>
    <w:rsid w:val="000D2FBA"/>
    <w:rsid w:val="000D32CA"/>
    <w:rsid w:val="000D362F"/>
    <w:rsid w:val="000D3D02"/>
    <w:rsid w:val="000D4A99"/>
    <w:rsid w:val="000D56FF"/>
    <w:rsid w:val="000D644F"/>
    <w:rsid w:val="000D7151"/>
    <w:rsid w:val="000E1A46"/>
    <w:rsid w:val="000E1E32"/>
    <w:rsid w:val="000E2AF2"/>
    <w:rsid w:val="000E4098"/>
    <w:rsid w:val="000E547B"/>
    <w:rsid w:val="000E6AB0"/>
    <w:rsid w:val="000F016D"/>
    <w:rsid w:val="000F04FB"/>
    <w:rsid w:val="000F0572"/>
    <w:rsid w:val="000F1C1B"/>
    <w:rsid w:val="000F1F27"/>
    <w:rsid w:val="000F28F4"/>
    <w:rsid w:val="000F39CE"/>
    <w:rsid w:val="000F3F4D"/>
    <w:rsid w:val="000F582F"/>
    <w:rsid w:val="000F6646"/>
    <w:rsid w:val="000F6A40"/>
    <w:rsid w:val="000F7F80"/>
    <w:rsid w:val="001007FF"/>
    <w:rsid w:val="00102986"/>
    <w:rsid w:val="0010341C"/>
    <w:rsid w:val="00103E3D"/>
    <w:rsid w:val="00105FAE"/>
    <w:rsid w:val="0010628A"/>
    <w:rsid w:val="00107980"/>
    <w:rsid w:val="00107F48"/>
    <w:rsid w:val="00112EB5"/>
    <w:rsid w:val="00113A74"/>
    <w:rsid w:val="001146F4"/>
    <w:rsid w:val="0011738C"/>
    <w:rsid w:val="0012160E"/>
    <w:rsid w:val="00121A9D"/>
    <w:rsid w:val="00122912"/>
    <w:rsid w:val="00123206"/>
    <w:rsid w:val="00124602"/>
    <w:rsid w:val="00124F21"/>
    <w:rsid w:val="001266A0"/>
    <w:rsid w:val="001278F0"/>
    <w:rsid w:val="0013216A"/>
    <w:rsid w:val="00132D19"/>
    <w:rsid w:val="00135735"/>
    <w:rsid w:val="001357F4"/>
    <w:rsid w:val="0013596A"/>
    <w:rsid w:val="00140077"/>
    <w:rsid w:val="00140EDC"/>
    <w:rsid w:val="0014169E"/>
    <w:rsid w:val="0014460E"/>
    <w:rsid w:val="001446A3"/>
    <w:rsid w:val="00144DFF"/>
    <w:rsid w:val="00145DD3"/>
    <w:rsid w:val="00146F6A"/>
    <w:rsid w:val="00147373"/>
    <w:rsid w:val="001477F0"/>
    <w:rsid w:val="0015163D"/>
    <w:rsid w:val="00151DB4"/>
    <w:rsid w:val="00153873"/>
    <w:rsid w:val="00156C30"/>
    <w:rsid w:val="00157099"/>
    <w:rsid w:val="00157AF2"/>
    <w:rsid w:val="00160A9C"/>
    <w:rsid w:val="0016121B"/>
    <w:rsid w:val="00162E8A"/>
    <w:rsid w:val="001636E7"/>
    <w:rsid w:val="00163A89"/>
    <w:rsid w:val="001645C5"/>
    <w:rsid w:val="00165760"/>
    <w:rsid w:val="001657C2"/>
    <w:rsid w:val="001665E1"/>
    <w:rsid w:val="0016698A"/>
    <w:rsid w:val="00171BA1"/>
    <w:rsid w:val="00171E0B"/>
    <w:rsid w:val="00172D8C"/>
    <w:rsid w:val="00172F5E"/>
    <w:rsid w:val="00173B94"/>
    <w:rsid w:val="00174B25"/>
    <w:rsid w:val="001755EB"/>
    <w:rsid w:val="00176324"/>
    <w:rsid w:val="00176B42"/>
    <w:rsid w:val="00177F42"/>
    <w:rsid w:val="001804C3"/>
    <w:rsid w:val="00180845"/>
    <w:rsid w:val="001812C5"/>
    <w:rsid w:val="0018388A"/>
    <w:rsid w:val="00184273"/>
    <w:rsid w:val="00186488"/>
    <w:rsid w:val="00186721"/>
    <w:rsid w:val="00187573"/>
    <w:rsid w:val="001878CA"/>
    <w:rsid w:val="0019059C"/>
    <w:rsid w:val="001908BD"/>
    <w:rsid w:val="00190AF8"/>
    <w:rsid w:val="00191301"/>
    <w:rsid w:val="00192640"/>
    <w:rsid w:val="00193069"/>
    <w:rsid w:val="00193103"/>
    <w:rsid w:val="00194CDA"/>
    <w:rsid w:val="00195F34"/>
    <w:rsid w:val="00196614"/>
    <w:rsid w:val="001973D1"/>
    <w:rsid w:val="001975B7"/>
    <w:rsid w:val="001A0C6A"/>
    <w:rsid w:val="001A4906"/>
    <w:rsid w:val="001A52CB"/>
    <w:rsid w:val="001A5FEE"/>
    <w:rsid w:val="001A6054"/>
    <w:rsid w:val="001A7458"/>
    <w:rsid w:val="001B1674"/>
    <w:rsid w:val="001B2F86"/>
    <w:rsid w:val="001B6514"/>
    <w:rsid w:val="001B678D"/>
    <w:rsid w:val="001B679D"/>
    <w:rsid w:val="001B7CAC"/>
    <w:rsid w:val="001C1DBD"/>
    <w:rsid w:val="001C23BE"/>
    <w:rsid w:val="001C23F5"/>
    <w:rsid w:val="001C4121"/>
    <w:rsid w:val="001C4FC5"/>
    <w:rsid w:val="001C7E00"/>
    <w:rsid w:val="001D044F"/>
    <w:rsid w:val="001D0A17"/>
    <w:rsid w:val="001D0BF7"/>
    <w:rsid w:val="001D1349"/>
    <w:rsid w:val="001D1CFD"/>
    <w:rsid w:val="001D21A5"/>
    <w:rsid w:val="001D2F88"/>
    <w:rsid w:val="001D341D"/>
    <w:rsid w:val="001D53DE"/>
    <w:rsid w:val="001D56FA"/>
    <w:rsid w:val="001D5F5E"/>
    <w:rsid w:val="001E1DA5"/>
    <w:rsid w:val="001E2833"/>
    <w:rsid w:val="001E348D"/>
    <w:rsid w:val="001E3D9D"/>
    <w:rsid w:val="001E3F34"/>
    <w:rsid w:val="001E4D36"/>
    <w:rsid w:val="001E67C4"/>
    <w:rsid w:val="001E7C69"/>
    <w:rsid w:val="001F0AA9"/>
    <w:rsid w:val="001F0DE9"/>
    <w:rsid w:val="001F0F3A"/>
    <w:rsid w:val="001F1479"/>
    <w:rsid w:val="001F2CFE"/>
    <w:rsid w:val="001F3ABF"/>
    <w:rsid w:val="001F72A9"/>
    <w:rsid w:val="001F76C4"/>
    <w:rsid w:val="00201033"/>
    <w:rsid w:val="0020196F"/>
    <w:rsid w:val="0020312C"/>
    <w:rsid w:val="00203253"/>
    <w:rsid w:val="0020521D"/>
    <w:rsid w:val="002052D6"/>
    <w:rsid w:val="00205F18"/>
    <w:rsid w:val="00206692"/>
    <w:rsid w:val="002069EC"/>
    <w:rsid w:val="00206FE2"/>
    <w:rsid w:val="0020796F"/>
    <w:rsid w:val="002103BA"/>
    <w:rsid w:val="00210991"/>
    <w:rsid w:val="00212453"/>
    <w:rsid w:val="00212A0C"/>
    <w:rsid w:val="00215996"/>
    <w:rsid w:val="00216D48"/>
    <w:rsid w:val="00217CC4"/>
    <w:rsid w:val="00217FDC"/>
    <w:rsid w:val="00220951"/>
    <w:rsid w:val="002217C2"/>
    <w:rsid w:val="00222B50"/>
    <w:rsid w:val="00223BEB"/>
    <w:rsid w:val="00224DE1"/>
    <w:rsid w:val="00227800"/>
    <w:rsid w:val="00227BC0"/>
    <w:rsid w:val="002300AC"/>
    <w:rsid w:val="002308BA"/>
    <w:rsid w:val="0023161D"/>
    <w:rsid w:val="00232948"/>
    <w:rsid w:val="00232B50"/>
    <w:rsid w:val="00233679"/>
    <w:rsid w:val="00233EF3"/>
    <w:rsid w:val="002346FF"/>
    <w:rsid w:val="00234A93"/>
    <w:rsid w:val="00234AF4"/>
    <w:rsid w:val="00235927"/>
    <w:rsid w:val="00236239"/>
    <w:rsid w:val="00237E74"/>
    <w:rsid w:val="00237FBA"/>
    <w:rsid w:val="00244764"/>
    <w:rsid w:val="002449B2"/>
    <w:rsid w:val="00245D32"/>
    <w:rsid w:val="00250BCB"/>
    <w:rsid w:val="00250EA6"/>
    <w:rsid w:val="00251964"/>
    <w:rsid w:val="00252DDF"/>
    <w:rsid w:val="00255085"/>
    <w:rsid w:val="00256913"/>
    <w:rsid w:val="00256F70"/>
    <w:rsid w:val="00257F12"/>
    <w:rsid w:val="002604CD"/>
    <w:rsid w:val="00261C46"/>
    <w:rsid w:val="0026270F"/>
    <w:rsid w:val="0026331B"/>
    <w:rsid w:val="00263665"/>
    <w:rsid w:val="00263A34"/>
    <w:rsid w:val="002647D3"/>
    <w:rsid w:val="00264EBA"/>
    <w:rsid w:val="00264FEA"/>
    <w:rsid w:val="00265A89"/>
    <w:rsid w:val="00270205"/>
    <w:rsid w:val="002706D6"/>
    <w:rsid w:val="00270B33"/>
    <w:rsid w:val="002714C9"/>
    <w:rsid w:val="0027294A"/>
    <w:rsid w:val="00272E99"/>
    <w:rsid w:val="0027487C"/>
    <w:rsid w:val="00277070"/>
    <w:rsid w:val="002776A8"/>
    <w:rsid w:val="0028043B"/>
    <w:rsid w:val="00282198"/>
    <w:rsid w:val="002846B0"/>
    <w:rsid w:val="00284BCB"/>
    <w:rsid w:val="00284FC8"/>
    <w:rsid w:val="00285662"/>
    <w:rsid w:val="002858BF"/>
    <w:rsid w:val="00286FFB"/>
    <w:rsid w:val="002874E9"/>
    <w:rsid w:val="00290BA3"/>
    <w:rsid w:val="002912E6"/>
    <w:rsid w:val="002914D3"/>
    <w:rsid w:val="002922B8"/>
    <w:rsid w:val="00292F7D"/>
    <w:rsid w:val="00293BAA"/>
    <w:rsid w:val="00295F15"/>
    <w:rsid w:val="00296823"/>
    <w:rsid w:val="002968C2"/>
    <w:rsid w:val="0029700C"/>
    <w:rsid w:val="00297DEA"/>
    <w:rsid w:val="00297E96"/>
    <w:rsid w:val="002A04CF"/>
    <w:rsid w:val="002A1040"/>
    <w:rsid w:val="002A3278"/>
    <w:rsid w:val="002A366F"/>
    <w:rsid w:val="002A41DC"/>
    <w:rsid w:val="002A4924"/>
    <w:rsid w:val="002A4BA6"/>
    <w:rsid w:val="002A5569"/>
    <w:rsid w:val="002B0B8D"/>
    <w:rsid w:val="002B0D01"/>
    <w:rsid w:val="002B1340"/>
    <w:rsid w:val="002B204D"/>
    <w:rsid w:val="002B2415"/>
    <w:rsid w:val="002B241B"/>
    <w:rsid w:val="002B2932"/>
    <w:rsid w:val="002B44CE"/>
    <w:rsid w:val="002B4F8E"/>
    <w:rsid w:val="002C055E"/>
    <w:rsid w:val="002C20A3"/>
    <w:rsid w:val="002C21C9"/>
    <w:rsid w:val="002C2B7E"/>
    <w:rsid w:val="002C2F65"/>
    <w:rsid w:val="002C33FC"/>
    <w:rsid w:val="002C40C8"/>
    <w:rsid w:val="002C4926"/>
    <w:rsid w:val="002C65EE"/>
    <w:rsid w:val="002D0AE1"/>
    <w:rsid w:val="002D0ECE"/>
    <w:rsid w:val="002D38C3"/>
    <w:rsid w:val="002D401E"/>
    <w:rsid w:val="002D47A7"/>
    <w:rsid w:val="002D74D8"/>
    <w:rsid w:val="002E044A"/>
    <w:rsid w:val="002E1506"/>
    <w:rsid w:val="002E1733"/>
    <w:rsid w:val="002E2064"/>
    <w:rsid w:val="002E23B6"/>
    <w:rsid w:val="002E4897"/>
    <w:rsid w:val="002E517F"/>
    <w:rsid w:val="002E5C8C"/>
    <w:rsid w:val="002E6288"/>
    <w:rsid w:val="002E64CC"/>
    <w:rsid w:val="002E724A"/>
    <w:rsid w:val="002F11CD"/>
    <w:rsid w:val="002F12F5"/>
    <w:rsid w:val="002F34B6"/>
    <w:rsid w:val="002F54A5"/>
    <w:rsid w:val="002F5D4F"/>
    <w:rsid w:val="002F64B9"/>
    <w:rsid w:val="002F6539"/>
    <w:rsid w:val="002F7561"/>
    <w:rsid w:val="003010A1"/>
    <w:rsid w:val="00301744"/>
    <w:rsid w:val="00301925"/>
    <w:rsid w:val="00302B9B"/>
    <w:rsid w:val="00303D4D"/>
    <w:rsid w:val="00304060"/>
    <w:rsid w:val="003041A7"/>
    <w:rsid w:val="00304479"/>
    <w:rsid w:val="0030497A"/>
    <w:rsid w:val="00304ADB"/>
    <w:rsid w:val="003054F1"/>
    <w:rsid w:val="0031107D"/>
    <w:rsid w:val="003111E1"/>
    <w:rsid w:val="003123FB"/>
    <w:rsid w:val="00315F44"/>
    <w:rsid w:val="00317346"/>
    <w:rsid w:val="00317D9D"/>
    <w:rsid w:val="00320731"/>
    <w:rsid w:val="003217BD"/>
    <w:rsid w:val="0032256C"/>
    <w:rsid w:val="00323037"/>
    <w:rsid w:val="0032640A"/>
    <w:rsid w:val="003277D5"/>
    <w:rsid w:val="003313D5"/>
    <w:rsid w:val="0033150A"/>
    <w:rsid w:val="00331FCB"/>
    <w:rsid w:val="0033217D"/>
    <w:rsid w:val="0033362E"/>
    <w:rsid w:val="0033682E"/>
    <w:rsid w:val="0033793F"/>
    <w:rsid w:val="00337BC0"/>
    <w:rsid w:val="00341358"/>
    <w:rsid w:val="00341612"/>
    <w:rsid w:val="00342171"/>
    <w:rsid w:val="003427D1"/>
    <w:rsid w:val="00346466"/>
    <w:rsid w:val="0034679F"/>
    <w:rsid w:val="00346E7F"/>
    <w:rsid w:val="00346EAF"/>
    <w:rsid w:val="00347C03"/>
    <w:rsid w:val="00347DCE"/>
    <w:rsid w:val="00351BCC"/>
    <w:rsid w:val="00352D70"/>
    <w:rsid w:val="0035330D"/>
    <w:rsid w:val="00357183"/>
    <w:rsid w:val="003575C7"/>
    <w:rsid w:val="00360623"/>
    <w:rsid w:val="00360746"/>
    <w:rsid w:val="003612EE"/>
    <w:rsid w:val="003613AA"/>
    <w:rsid w:val="0036221B"/>
    <w:rsid w:val="003622D9"/>
    <w:rsid w:val="003626FA"/>
    <w:rsid w:val="0036477C"/>
    <w:rsid w:val="003708B9"/>
    <w:rsid w:val="00371D68"/>
    <w:rsid w:val="00371FE7"/>
    <w:rsid w:val="00373A92"/>
    <w:rsid w:val="00374F73"/>
    <w:rsid w:val="003770F2"/>
    <w:rsid w:val="0038127F"/>
    <w:rsid w:val="003820E5"/>
    <w:rsid w:val="003824FA"/>
    <w:rsid w:val="00382BF6"/>
    <w:rsid w:val="00383957"/>
    <w:rsid w:val="0038458B"/>
    <w:rsid w:val="0039303B"/>
    <w:rsid w:val="00393515"/>
    <w:rsid w:val="003939AD"/>
    <w:rsid w:val="00396338"/>
    <w:rsid w:val="0039652B"/>
    <w:rsid w:val="003968C6"/>
    <w:rsid w:val="00397BE6"/>
    <w:rsid w:val="003A1D0F"/>
    <w:rsid w:val="003A2913"/>
    <w:rsid w:val="003A4347"/>
    <w:rsid w:val="003A43A3"/>
    <w:rsid w:val="003A45B8"/>
    <w:rsid w:val="003A4E04"/>
    <w:rsid w:val="003A4FCD"/>
    <w:rsid w:val="003A53A0"/>
    <w:rsid w:val="003A5AC8"/>
    <w:rsid w:val="003A6917"/>
    <w:rsid w:val="003B0F8C"/>
    <w:rsid w:val="003B2F72"/>
    <w:rsid w:val="003B3263"/>
    <w:rsid w:val="003B3C19"/>
    <w:rsid w:val="003B5F90"/>
    <w:rsid w:val="003B77BE"/>
    <w:rsid w:val="003C0F2C"/>
    <w:rsid w:val="003C145C"/>
    <w:rsid w:val="003C15BD"/>
    <w:rsid w:val="003C3F81"/>
    <w:rsid w:val="003C5506"/>
    <w:rsid w:val="003C7E91"/>
    <w:rsid w:val="003D0A82"/>
    <w:rsid w:val="003D176B"/>
    <w:rsid w:val="003D1FB0"/>
    <w:rsid w:val="003D29E7"/>
    <w:rsid w:val="003D5AA7"/>
    <w:rsid w:val="003D5B26"/>
    <w:rsid w:val="003D6A72"/>
    <w:rsid w:val="003D6D0A"/>
    <w:rsid w:val="003D6F6E"/>
    <w:rsid w:val="003D7F99"/>
    <w:rsid w:val="003E0333"/>
    <w:rsid w:val="003E0744"/>
    <w:rsid w:val="003E101A"/>
    <w:rsid w:val="003E15CB"/>
    <w:rsid w:val="003E199D"/>
    <w:rsid w:val="003E20A7"/>
    <w:rsid w:val="003E21D9"/>
    <w:rsid w:val="003E3636"/>
    <w:rsid w:val="003E40A3"/>
    <w:rsid w:val="003E536B"/>
    <w:rsid w:val="003E64AA"/>
    <w:rsid w:val="003E67D5"/>
    <w:rsid w:val="003E7E86"/>
    <w:rsid w:val="003F0051"/>
    <w:rsid w:val="003F0922"/>
    <w:rsid w:val="003F2D60"/>
    <w:rsid w:val="003F2DA6"/>
    <w:rsid w:val="003F3384"/>
    <w:rsid w:val="003F6876"/>
    <w:rsid w:val="003F7829"/>
    <w:rsid w:val="003F7F2A"/>
    <w:rsid w:val="00400DEC"/>
    <w:rsid w:val="00401611"/>
    <w:rsid w:val="004018EE"/>
    <w:rsid w:val="00403129"/>
    <w:rsid w:val="0040373C"/>
    <w:rsid w:val="00404329"/>
    <w:rsid w:val="00404F9C"/>
    <w:rsid w:val="00405438"/>
    <w:rsid w:val="004054E2"/>
    <w:rsid w:val="00405D23"/>
    <w:rsid w:val="00405EAC"/>
    <w:rsid w:val="004060B9"/>
    <w:rsid w:val="00407B43"/>
    <w:rsid w:val="00410D76"/>
    <w:rsid w:val="00411EE9"/>
    <w:rsid w:val="004126F8"/>
    <w:rsid w:val="004127EE"/>
    <w:rsid w:val="004137AC"/>
    <w:rsid w:val="004153FD"/>
    <w:rsid w:val="00415B71"/>
    <w:rsid w:val="00421209"/>
    <w:rsid w:val="0042286D"/>
    <w:rsid w:val="0042301C"/>
    <w:rsid w:val="004317EF"/>
    <w:rsid w:val="00432A75"/>
    <w:rsid w:val="00432B77"/>
    <w:rsid w:val="00434DFD"/>
    <w:rsid w:val="004368E5"/>
    <w:rsid w:val="00436FC1"/>
    <w:rsid w:val="00437297"/>
    <w:rsid w:val="004403AD"/>
    <w:rsid w:val="00442A15"/>
    <w:rsid w:val="00443110"/>
    <w:rsid w:val="00444140"/>
    <w:rsid w:val="0044479E"/>
    <w:rsid w:val="00444C9C"/>
    <w:rsid w:val="00444D7B"/>
    <w:rsid w:val="00445182"/>
    <w:rsid w:val="004457A7"/>
    <w:rsid w:val="00445E0D"/>
    <w:rsid w:val="00445E93"/>
    <w:rsid w:val="00445FAA"/>
    <w:rsid w:val="00446F1D"/>
    <w:rsid w:val="00450868"/>
    <w:rsid w:val="004521B7"/>
    <w:rsid w:val="0045265C"/>
    <w:rsid w:val="00452FB3"/>
    <w:rsid w:val="00453571"/>
    <w:rsid w:val="004535F7"/>
    <w:rsid w:val="00455296"/>
    <w:rsid w:val="0045533B"/>
    <w:rsid w:val="0045598E"/>
    <w:rsid w:val="00457B99"/>
    <w:rsid w:val="00457C3E"/>
    <w:rsid w:val="004613A4"/>
    <w:rsid w:val="004614AB"/>
    <w:rsid w:val="004626CF"/>
    <w:rsid w:val="00462BEC"/>
    <w:rsid w:val="0046487C"/>
    <w:rsid w:val="00464A46"/>
    <w:rsid w:val="00465E08"/>
    <w:rsid w:val="00466190"/>
    <w:rsid w:val="00467490"/>
    <w:rsid w:val="004676E9"/>
    <w:rsid w:val="004702B7"/>
    <w:rsid w:val="00471115"/>
    <w:rsid w:val="00472026"/>
    <w:rsid w:val="00474658"/>
    <w:rsid w:val="00474CAA"/>
    <w:rsid w:val="0047728E"/>
    <w:rsid w:val="004802CD"/>
    <w:rsid w:val="00481687"/>
    <w:rsid w:val="0048267F"/>
    <w:rsid w:val="00485241"/>
    <w:rsid w:val="00485283"/>
    <w:rsid w:val="00486BAB"/>
    <w:rsid w:val="00487244"/>
    <w:rsid w:val="00491324"/>
    <w:rsid w:val="00492639"/>
    <w:rsid w:val="00494308"/>
    <w:rsid w:val="004972DE"/>
    <w:rsid w:val="004979A2"/>
    <w:rsid w:val="004A0668"/>
    <w:rsid w:val="004A1284"/>
    <w:rsid w:val="004A1658"/>
    <w:rsid w:val="004A1659"/>
    <w:rsid w:val="004A17EE"/>
    <w:rsid w:val="004A2D75"/>
    <w:rsid w:val="004A3374"/>
    <w:rsid w:val="004A4484"/>
    <w:rsid w:val="004A5160"/>
    <w:rsid w:val="004A5BE0"/>
    <w:rsid w:val="004A6487"/>
    <w:rsid w:val="004B3B3C"/>
    <w:rsid w:val="004B40B7"/>
    <w:rsid w:val="004B4AB6"/>
    <w:rsid w:val="004B5B68"/>
    <w:rsid w:val="004B7D71"/>
    <w:rsid w:val="004C0706"/>
    <w:rsid w:val="004C09A3"/>
    <w:rsid w:val="004C2BDB"/>
    <w:rsid w:val="004C4381"/>
    <w:rsid w:val="004C6E89"/>
    <w:rsid w:val="004D0C86"/>
    <w:rsid w:val="004D5279"/>
    <w:rsid w:val="004D72DC"/>
    <w:rsid w:val="004E1656"/>
    <w:rsid w:val="004E19A3"/>
    <w:rsid w:val="004E30CF"/>
    <w:rsid w:val="004E37A2"/>
    <w:rsid w:val="004E3E38"/>
    <w:rsid w:val="004E5319"/>
    <w:rsid w:val="004E63D4"/>
    <w:rsid w:val="004E6BDD"/>
    <w:rsid w:val="004E7353"/>
    <w:rsid w:val="004F0CC5"/>
    <w:rsid w:val="004F0D88"/>
    <w:rsid w:val="004F1F1A"/>
    <w:rsid w:val="004F215F"/>
    <w:rsid w:val="004F5071"/>
    <w:rsid w:val="004F5B6F"/>
    <w:rsid w:val="005030CC"/>
    <w:rsid w:val="00503990"/>
    <w:rsid w:val="005039E6"/>
    <w:rsid w:val="005045E2"/>
    <w:rsid w:val="0050559C"/>
    <w:rsid w:val="00506EFA"/>
    <w:rsid w:val="0050772F"/>
    <w:rsid w:val="0051052A"/>
    <w:rsid w:val="00510600"/>
    <w:rsid w:val="00510C73"/>
    <w:rsid w:val="00513234"/>
    <w:rsid w:val="00513DCD"/>
    <w:rsid w:val="0051536E"/>
    <w:rsid w:val="005168EC"/>
    <w:rsid w:val="005216B3"/>
    <w:rsid w:val="00522FAB"/>
    <w:rsid w:val="005233BE"/>
    <w:rsid w:val="00523F2B"/>
    <w:rsid w:val="00524612"/>
    <w:rsid w:val="00524FE4"/>
    <w:rsid w:val="00525564"/>
    <w:rsid w:val="00526D63"/>
    <w:rsid w:val="0052733C"/>
    <w:rsid w:val="005313B8"/>
    <w:rsid w:val="00533332"/>
    <w:rsid w:val="005355BE"/>
    <w:rsid w:val="00535757"/>
    <w:rsid w:val="00535BF8"/>
    <w:rsid w:val="00537594"/>
    <w:rsid w:val="00540F12"/>
    <w:rsid w:val="0054301E"/>
    <w:rsid w:val="00551D25"/>
    <w:rsid w:val="005533E2"/>
    <w:rsid w:val="00553E96"/>
    <w:rsid w:val="005569DE"/>
    <w:rsid w:val="00557DC8"/>
    <w:rsid w:val="005601A2"/>
    <w:rsid w:val="00560A2D"/>
    <w:rsid w:val="00560A46"/>
    <w:rsid w:val="0056231B"/>
    <w:rsid w:val="005626A0"/>
    <w:rsid w:val="00562F2B"/>
    <w:rsid w:val="0056430C"/>
    <w:rsid w:val="00564C53"/>
    <w:rsid w:val="00565E41"/>
    <w:rsid w:val="005660CB"/>
    <w:rsid w:val="00567A12"/>
    <w:rsid w:val="00567BF3"/>
    <w:rsid w:val="00571418"/>
    <w:rsid w:val="00572617"/>
    <w:rsid w:val="0057282A"/>
    <w:rsid w:val="005734F0"/>
    <w:rsid w:val="00573EB4"/>
    <w:rsid w:val="005745EB"/>
    <w:rsid w:val="00574B4F"/>
    <w:rsid w:val="0057531B"/>
    <w:rsid w:val="00575CC5"/>
    <w:rsid w:val="00576204"/>
    <w:rsid w:val="005764F8"/>
    <w:rsid w:val="00576535"/>
    <w:rsid w:val="00576EFB"/>
    <w:rsid w:val="00576F30"/>
    <w:rsid w:val="00580373"/>
    <w:rsid w:val="0058196C"/>
    <w:rsid w:val="00582331"/>
    <w:rsid w:val="00582D64"/>
    <w:rsid w:val="00582ECA"/>
    <w:rsid w:val="00583374"/>
    <w:rsid w:val="00583500"/>
    <w:rsid w:val="0058356F"/>
    <w:rsid w:val="0058416B"/>
    <w:rsid w:val="0058572A"/>
    <w:rsid w:val="00586A84"/>
    <w:rsid w:val="005900E5"/>
    <w:rsid w:val="0059256A"/>
    <w:rsid w:val="00592DCE"/>
    <w:rsid w:val="005936A4"/>
    <w:rsid w:val="00593770"/>
    <w:rsid w:val="00595C16"/>
    <w:rsid w:val="0059610D"/>
    <w:rsid w:val="0059615A"/>
    <w:rsid w:val="005A0E3D"/>
    <w:rsid w:val="005A1810"/>
    <w:rsid w:val="005A1A8B"/>
    <w:rsid w:val="005A236A"/>
    <w:rsid w:val="005A2C97"/>
    <w:rsid w:val="005A2EDD"/>
    <w:rsid w:val="005A3A7E"/>
    <w:rsid w:val="005A4494"/>
    <w:rsid w:val="005A450A"/>
    <w:rsid w:val="005A6A65"/>
    <w:rsid w:val="005A7404"/>
    <w:rsid w:val="005A755B"/>
    <w:rsid w:val="005A7C72"/>
    <w:rsid w:val="005B1416"/>
    <w:rsid w:val="005B178D"/>
    <w:rsid w:val="005B3B90"/>
    <w:rsid w:val="005B56E7"/>
    <w:rsid w:val="005B5AFB"/>
    <w:rsid w:val="005B6574"/>
    <w:rsid w:val="005B7ED5"/>
    <w:rsid w:val="005C1F23"/>
    <w:rsid w:val="005C3306"/>
    <w:rsid w:val="005C37BD"/>
    <w:rsid w:val="005C42D4"/>
    <w:rsid w:val="005C4482"/>
    <w:rsid w:val="005C632B"/>
    <w:rsid w:val="005C6759"/>
    <w:rsid w:val="005C743D"/>
    <w:rsid w:val="005C794D"/>
    <w:rsid w:val="005D0ADD"/>
    <w:rsid w:val="005D174C"/>
    <w:rsid w:val="005D313D"/>
    <w:rsid w:val="005D3A42"/>
    <w:rsid w:val="005D622D"/>
    <w:rsid w:val="005D68DC"/>
    <w:rsid w:val="005D6B81"/>
    <w:rsid w:val="005D7994"/>
    <w:rsid w:val="005D7AD1"/>
    <w:rsid w:val="005E1419"/>
    <w:rsid w:val="005E1D98"/>
    <w:rsid w:val="005E35BD"/>
    <w:rsid w:val="005E3D59"/>
    <w:rsid w:val="005E46E4"/>
    <w:rsid w:val="005E4E5D"/>
    <w:rsid w:val="005E671D"/>
    <w:rsid w:val="005E7EA4"/>
    <w:rsid w:val="005F2A65"/>
    <w:rsid w:val="005F4A13"/>
    <w:rsid w:val="005F618D"/>
    <w:rsid w:val="005F6D61"/>
    <w:rsid w:val="005F6D73"/>
    <w:rsid w:val="005F7565"/>
    <w:rsid w:val="00600445"/>
    <w:rsid w:val="00600B58"/>
    <w:rsid w:val="006016F1"/>
    <w:rsid w:val="00603AF8"/>
    <w:rsid w:val="006040DD"/>
    <w:rsid w:val="00604134"/>
    <w:rsid w:val="00607546"/>
    <w:rsid w:val="00611982"/>
    <w:rsid w:val="00611BDE"/>
    <w:rsid w:val="006121A5"/>
    <w:rsid w:val="0061221E"/>
    <w:rsid w:val="00613270"/>
    <w:rsid w:val="0061469B"/>
    <w:rsid w:val="0061667D"/>
    <w:rsid w:val="00616F0B"/>
    <w:rsid w:val="00620B55"/>
    <w:rsid w:val="00621BCE"/>
    <w:rsid w:val="006221BC"/>
    <w:rsid w:val="006243E1"/>
    <w:rsid w:val="00624FA5"/>
    <w:rsid w:val="006252B7"/>
    <w:rsid w:val="006272AA"/>
    <w:rsid w:val="00630A3A"/>
    <w:rsid w:val="00632BB6"/>
    <w:rsid w:val="00633492"/>
    <w:rsid w:val="006339F4"/>
    <w:rsid w:val="00635A00"/>
    <w:rsid w:val="006370A5"/>
    <w:rsid w:val="00637D21"/>
    <w:rsid w:val="0064129C"/>
    <w:rsid w:val="00641333"/>
    <w:rsid w:val="006414C4"/>
    <w:rsid w:val="00641F89"/>
    <w:rsid w:val="006467E0"/>
    <w:rsid w:val="00647E57"/>
    <w:rsid w:val="0065040D"/>
    <w:rsid w:val="00653D87"/>
    <w:rsid w:val="00653F7F"/>
    <w:rsid w:val="00654658"/>
    <w:rsid w:val="0065573F"/>
    <w:rsid w:val="00655D2A"/>
    <w:rsid w:val="00660178"/>
    <w:rsid w:val="006616A1"/>
    <w:rsid w:val="006626EB"/>
    <w:rsid w:val="00662D88"/>
    <w:rsid w:val="00664BEF"/>
    <w:rsid w:val="00665131"/>
    <w:rsid w:val="00665CAE"/>
    <w:rsid w:val="00666C41"/>
    <w:rsid w:val="00671509"/>
    <w:rsid w:val="00672A60"/>
    <w:rsid w:val="00673FEA"/>
    <w:rsid w:val="006743FB"/>
    <w:rsid w:val="0067497C"/>
    <w:rsid w:val="00675FAC"/>
    <w:rsid w:val="006765B7"/>
    <w:rsid w:val="00676F61"/>
    <w:rsid w:val="006773F7"/>
    <w:rsid w:val="00677490"/>
    <w:rsid w:val="006813DE"/>
    <w:rsid w:val="006821E9"/>
    <w:rsid w:val="006833A9"/>
    <w:rsid w:val="0068374E"/>
    <w:rsid w:val="006865F7"/>
    <w:rsid w:val="006868AE"/>
    <w:rsid w:val="00686F2F"/>
    <w:rsid w:val="0069258E"/>
    <w:rsid w:val="0069288F"/>
    <w:rsid w:val="00692CB1"/>
    <w:rsid w:val="00692D2C"/>
    <w:rsid w:val="006931C2"/>
    <w:rsid w:val="00694889"/>
    <w:rsid w:val="00696591"/>
    <w:rsid w:val="00697703"/>
    <w:rsid w:val="00697E7A"/>
    <w:rsid w:val="006A0462"/>
    <w:rsid w:val="006A066B"/>
    <w:rsid w:val="006A0B00"/>
    <w:rsid w:val="006A12BC"/>
    <w:rsid w:val="006A1F22"/>
    <w:rsid w:val="006A2093"/>
    <w:rsid w:val="006A3C45"/>
    <w:rsid w:val="006A4289"/>
    <w:rsid w:val="006A5F93"/>
    <w:rsid w:val="006A600C"/>
    <w:rsid w:val="006B0E2C"/>
    <w:rsid w:val="006B3132"/>
    <w:rsid w:val="006B4B14"/>
    <w:rsid w:val="006B4F57"/>
    <w:rsid w:val="006B519C"/>
    <w:rsid w:val="006B6BDD"/>
    <w:rsid w:val="006B6D33"/>
    <w:rsid w:val="006C081B"/>
    <w:rsid w:val="006C2B9A"/>
    <w:rsid w:val="006C2BAF"/>
    <w:rsid w:val="006C3928"/>
    <w:rsid w:val="006C39E1"/>
    <w:rsid w:val="006C4D62"/>
    <w:rsid w:val="006C4EDB"/>
    <w:rsid w:val="006C5910"/>
    <w:rsid w:val="006C63CB"/>
    <w:rsid w:val="006C662E"/>
    <w:rsid w:val="006C77CB"/>
    <w:rsid w:val="006D0917"/>
    <w:rsid w:val="006D1178"/>
    <w:rsid w:val="006D1352"/>
    <w:rsid w:val="006D16F7"/>
    <w:rsid w:val="006D28B8"/>
    <w:rsid w:val="006D2E9C"/>
    <w:rsid w:val="006D6430"/>
    <w:rsid w:val="006D65BE"/>
    <w:rsid w:val="006D6D0B"/>
    <w:rsid w:val="006D7F6D"/>
    <w:rsid w:val="006E11FE"/>
    <w:rsid w:val="006E48A8"/>
    <w:rsid w:val="006E5207"/>
    <w:rsid w:val="006E547A"/>
    <w:rsid w:val="006E585A"/>
    <w:rsid w:val="006E71E9"/>
    <w:rsid w:val="006E755F"/>
    <w:rsid w:val="006F0167"/>
    <w:rsid w:val="006F495E"/>
    <w:rsid w:val="006F61A5"/>
    <w:rsid w:val="006F641D"/>
    <w:rsid w:val="006F6EC6"/>
    <w:rsid w:val="006F7820"/>
    <w:rsid w:val="006F792C"/>
    <w:rsid w:val="00700287"/>
    <w:rsid w:val="00701625"/>
    <w:rsid w:val="0070189B"/>
    <w:rsid w:val="007027F9"/>
    <w:rsid w:val="007047E3"/>
    <w:rsid w:val="00705A7C"/>
    <w:rsid w:val="00707888"/>
    <w:rsid w:val="00710B86"/>
    <w:rsid w:val="007130E3"/>
    <w:rsid w:val="00714E3A"/>
    <w:rsid w:val="00715A21"/>
    <w:rsid w:val="00716F0D"/>
    <w:rsid w:val="00717347"/>
    <w:rsid w:val="007203EE"/>
    <w:rsid w:val="0072185C"/>
    <w:rsid w:val="00721DD0"/>
    <w:rsid w:val="00723233"/>
    <w:rsid w:val="00724590"/>
    <w:rsid w:val="00725853"/>
    <w:rsid w:val="007277B5"/>
    <w:rsid w:val="0073338D"/>
    <w:rsid w:val="007334DF"/>
    <w:rsid w:val="007340A6"/>
    <w:rsid w:val="00734C9F"/>
    <w:rsid w:val="00734E26"/>
    <w:rsid w:val="007367E6"/>
    <w:rsid w:val="00737006"/>
    <w:rsid w:val="0074097A"/>
    <w:rsid w:val="00740DBF"/>
    <w:rsid w:val="0074109D"/>
    <w:rsid w:val="00741B3B"/>
    <w:rsid w:val="0074201F"/>
    <w:rsid w:val="0074204D"/>
    <w:rsid w:val="00744643"/>
    <w:rsid w:val="00746317"/>
    <w:rsid w:val="00751C61"/>
    <w:rsid w:val="00753DB0"/>
    <w:rsid w:val="00754653"/>
    <w:rsid w:val="00754E26"/>
    <w:rsid w:val="00755D8F"/>
    <w:rsid w:val="007573A6"/>
    <w:rsid w:val="0075794C"/>
    <w:rsid w:val="00761939"/>
    <w:rsid w:val="007627A9"/>
    <w:rsid w:val="00762B89"/>
    <w:rsid w:val="007637BF"/>
    <w:rsid w:val="00763BF6"/>
    <w:rsid w:val="00764468"/>
    <w:rsid w:val="0076556C"/>
    <w:rsid w:val="00766566"/>
    <w:rsid w:val="00766FA6"/>
    <w:rsid w:val="007671C9"/>
    <w:rsid w:val="0076733E"/>
    <w:rsid w:val="0076764A"/>
    <w:rsid w:val="007702DA"/>
    <w:rsid w:val="0077080D"/>
    <w:rsid w:val="00770AFD"/>
    <w:rsid w:val="00771B7F"/>
    <w:rsid w:val="0077205B"/>
    <w:rsid w:val="00773DE4"/>
    <w:rsid w:val="00775CCE"/>
    <w:rsid w:val="00775F00"/>
    <w:rsid w:val="00776637"/>
    <w:rsid w:val="007776BB"/>
    <w:rsid w:val="0077794C"/>
    <w:rsid w:val="00777F9B"/>
    <w:rsid w:val="007801A8"/>
    <w:rsid w:val="007804FF"/>
    <w:rsid w:val="007832A3"/>
    <w:rsid w:val="00783E55"/>
    <w:rsid w:val="00783F21"/>
    <w:rsid w:val="00784AA4"/>
    <w:rsid w:val="0078666E"/>
    <w:rsid w:val="00786B9B"/>
    <w:rsid w:val="00786F66"/>
    <w:rsid w:val="00787667"/>
    <w:rsid w:val="00787B42"/>
    <w:rsid w:val="0079091D"/>
    <w:rsid w:val="00793F9F"/>
    <w:rsid w:val="00794743"/>
    <w:rsid w:val="00794CF6"/>
    <w:rsid w:val="00796327"/>
    <w:rsid w:val="0079657A"/>
    <w:rsid w:val="0079696A"/>
    <w:rsid w:val="0079735B"/>
    <w:rsid w:val="007A0B10"/>
    <w:rsid w:val="007A0D0B"/>
    <w:rsid w:val="007A0EA3"/>
    <w:rsid w:val="007A374C"/>
    <w:rsid w:val="007A74E2"/>
    <w:rsid w:val="007B024A"/>
    <w:rsid w:val="007B02BA"/>
    <w:rsid w:val="007B1F13"/>
    <w:rsid w:val="007B29C7"/>
    <w:rsid w:val="007B31AE"/>
    <w:rsid w:val="007B371B"/>
    <w:rsid w:val="007B3B30"/>
    <w:rsid w:val="007B3CAB"/>
    <w:rsid w:val="007B43B9"/>
    <w:rsid w:val="007B5743"/>
    <w:rsid w:val="007B6B48"/>
    <w:rsid w:val="007B7F78"/>
    <w:rsid w:val="007C09D6"/>
    <w:rsid w:val="007C0A1C"/>
    <w:rsid w:val="007C17AF"/>
    <w:rsid w:val="007C33FF"/>
    <w:rsid w:val="007C3CD0"/>
    <w:rsid w:val="007C4392"/>
    <w:rsid w:val="007C4AA0"/>
    <w:rsid w:val="007C60EC"/>
    <w:rsid w:val="007C69BE"/>
    <w:rsid w:val="007C709C"/>
    <w:rsid w:val="007C7C8F"/>
    <w:rsid w:val="007D06B9"/>
    <w:rsid w:val="007D13C1"/>
    <w:rsid w:val="007D16E0"/>
    <w:rsid w:val="007D568B"/>
    <w:rsid w:val="007D61B4"/>
    <w:rsid w:val="007D6D1A"/>
    <w:rsid w:val="007E3232"/>
    <w:rsid w:val="007E3E8B"/>
    <w:rsid w:val="007E41B4"/>
    <w:rsid w:val="007E5B94"/>
    <w:rsid w:val="007E6503"/>
    <w:rsid w:val="007E6959"/>
    <w:rsid w:val="007E6C73"/>
    <w:rsid w:val="007E6EB5"/>
    <w:rsid w:val="007E6ED4"/>
    <w:rsid w:val="007F01B9"/>
    <w:rsid w:val="007F0FE6"/>
    <w:rsid w:val="007F1788"/>
    <w:rsid w:val="007F199D"/>
    <w:rsid w:val="007F2980"/>
    <w:rsid w:val="007F2CED"/>
    <w:rsid w:val="007F43C0"/>
    <w:rsid w:val="007F55ED"/>
    <w:rsid w:val="007F57FC"/>
    <w:rsid w:val="007F5872"/>
    <w:rsid w:val="008000F1"/>
    <w:rsid w:val="00800F0D"/>
    <w:rsid w:val="0080339D"/>
    <w:rsid w:val="008035E7"/>
    <w:rsid w:val="0080581D"/>
    <w:rsid w:val="008064F0"/>
    <w:rsid w:val="00806C55"/>
    <w:rsid w:val="00806DED"/>
    <w:rsid w:val="008101E3"/>
    <w:rsid w:val="0081167E"/>
    <w:rsid w:val="0081198A"/>
    <w:rsid w:val="00811C6F"/>
    <w:rsid w:val="00812EB8"/>
    <w:rsid w:val="00814328"/>
    <w:rsid w:val="00815019"/>
    <w:rsid w:val="00815C47"/>
    <w:rsid w:val="00816E33"/>
    <w:rsid w:val="00821011"/>
    <w:rsid w:val="00825067"/>
    <w:rsid w:val="00826419"/>
    <w:rsid w:val="00827F12"/>
    <w:rsid w:val="0083041C"/>
    <w:rsid w:val="00830D17"/>
    <w:rsid w:val="00830F8E"/>
    <w:rsid w:val="00831500"/>
    <w:rsid w:val="008316E7"/>
    <w:rsid w:val="00831A69"/>
    <w:rsid w:val="00831AF0"/>
    <w:rsid w:val="00832775"/>
    <w:rsid w:val="00832D6F"/>
    <w:rsid w:val="00833CDF"/>
    <w:rsid w:val="00836686"/>
    <w:rsid w:val="008369C2"/>
    <w:rsid w:val="00836DBB"/>
    <w:rsid w:val="008418A5"/>
    <w:rsid w:val="00841C03"/>
    <w:rsid w:val="0084215A"/>
    <w:rsid w:val="00842D67"/>
    <w:rsid w:val="00844293"/>
    <w:rsid w:val="00846B3A"/>
    <w:rsid w:val="0084792F"/>
    <w:rsid w:val="008517D3"/>
    <w:rsid w:val="00852930"/>
    <w:rsid w:val="00852CEF"/>
    <w:rsid w:val="00853606"/>
    <w:rsid w:val="00854928"/>
    <w:rsid w:val="00854A46"/>
    <w:rsid w:val="0085542D"/>
    <w:rsid w:val="008565A7"/>
    <w:rsid w:val="00856DA4"/>
    <w:rsid w:val="00857183"/>
    <w:rsid w:val="00862C8D"/>
    <w:rsid w:val="00863505"/>
    <w:rsid w:val="00863D50"/>
    <w:rsid w:val="00864192"/>
    <w:rsid w:val="00864F31"/>
    <w:rsid w:val="00865084"/>
    <w:rsid w:val="0086612F"/>
    <w:rsid w:val="00870D8A"/>
    <w:rsid w:val="00871A4C"/>
    <w:rsid w:val="00871D1C"/>
    <w:rsid w:val="00872F5D"/>
    <w:rsid w:val="0087336D"/>
    <w:rsid w:val="0087554A"/>
    <w:rsid w:val="008758E9"/>
    <w:rsid w:val="008761FF"/>
    <w:rsid w:val="00876239"/>
    <w:rsid w:val="00876C8A"/>
    <w:rsid w:val="00880668"/>
    <w:rsid w:val="008825F7"/>
    <w:rsid w:val="00884507"/>
    <w:rsid w:val="00884DE0"/>
    <w:rsid w:val="008859A2"/>
    <w:rsid w:val="00885E89"/>
    <w:rsid w:val="00886D1E"/>
    <w:rsid w:val="00890C28"/>
    <w:rsid w:val="0089280F"/>
    <w:rsid w:val="00897A92"/>
    <w:rsid w:val="008A2906"/>
    <w:rsid w:val="008A35A3"/>
    <w:rsid w:val="008A3D57"/>
    <w:rsid w:val="008A4231"/>
    <w:rsid w:val="008A536E"/>
    <w:rsid w:val="008A59CF"/>
    <w:rsid w:val="008A7030"/>
    <w:rsid w:val="008A766A"/>
    <w:rsid w:val="008B045A"/>
    <w:rsid w:val="008B1505"/>
    <w:rsid w:val="008B2AFE"/>
    <w:rsid w:val="008B369E"/>
    <w:rsid w:val="008B36FF"/>
    <w:rsid w:val="008B47A0"/>
    <w:rsid w:val="008B4F57"/>
    <w:rsid w:val="008B4F66"/>
    <w:rsid w:val="008B5F70"/>
    <w:rsid w:val="008B7B32"/>
    <w:rsid w:val="008C1361"/>
    <w:rsid w:val="008C15A3"/>
    <w:rsid w:val="008C1805"/>
    <w:rsid w:val="008C2644"/>
    <w:rsid w:val="008C2D02"/>
    <w:rsid w:val="008C2D83"/>
    <w:rsid w:val="008C3341"/>
    <w:rsid w:val="008C3AAA"/>
    <w:rsid w:val="008C47AB"/>
    <w:rsid w:val="008C4C44"/>
    <w:rsid w:val="008C6FCA"/>
    <w:rsid w:val="008C7342"/>
    <w:rsid w:val="008C7CEC"/>
    <w:rsid w:val="008C7EB6"/>
    <w:rsid w:val="008D23EA"/>
    <w:rsid w:val="008D5D47"/>
    <w:rsid w:val="008D7143"/>
    <w:rsid w:val="008D72CE"/>
    <w:rsid w:val="008E15D2"/>
    <w:rsid w:val="008E17EA"/>
    <w:rsid w:val="008E1F79"/>
    <w:rsid w:val="008E3129"/>
    <w:rsid w:val="008E35B6"/>
    <w:rsid w:val="008E37CC"/>
    <w:rsid w:val="008E4F7B"/>
    <w:rsid w:val="008E7605"/>
    <w:rsid w:val="008F0FA0"/>
    <w:rsid w:val="008F2108"/>
    <w:rsid w:val="008F5A33"/>
    <w:rsid w:val="008F5AAC"/>
    <w:rsid w:val="008F6301"/>
    <w:rsid w:val="008F6C03"/>
    <w:rsid w:val="008F716F"/>
    <w:rsid w:val="008F74D7"/>
    <w:rsid w:val="008F79CB"/>
    <w:rsid w:val="0090042A"/>
    <w:rsid w:val="009008F8"/>
    <w:rsid w:val="00900CA8"/>
    <w:rsid w:val="00901778"/>
    <w:rsid w:val="00904851"/>
    <w:rsid w:val="00904AA0"/>
    <w:rsid w:val="009055E9"/>
    <w:rsid w:val="0090591A"/>
    <w:rsid w:val="00906A04"/>
    <w:rsid w:val="00906B83"/>
    <w:rsid w:val="00907C80"/>
    <w:rsid w:val="00910531"/>
    <w:rsid w:val="00911DFB"/>
    <w:rsid w:val="00913606"/>
    <w:rsid w:val="00914EF2"/>
    <w:rsid w:val="00915449"/>
    <w:rsid w:val="00916E7A"/>
    <w:rsid w:val="009172D6"/>
    <w:rsid w:val="00920136"/>
    <w:rsid w:val="00920E26"/>
    <w:rsid w:val="00924708"/>
    <w:rsid w:val="00924B11"/>
    <w:rsid w:val="00925C02"/>
    <w:rsid w:val="00927825"/>
    <w:rsid w:val="009308C5"/>
    <w:rsid w:val="0093118C"/>
    <w:rsid w:val="0093159F"/>
    <w:rsid w:val="00931CCF"/>
    <w:rsid w:val="00931F90"/>
    <w:rsid w:val="009324C9"/>
    <w:rsid w:val="00933241"/>
    <w:rsid w:val="009332E1"/>
    <w:rsid w:val="0093636F"/>
    <w:rsid w:val="00940226"/>
    <w:rsid w:val="00943159"/>
    <w:rsid w:val="00944443"/>
    <w:rsid w:val="0094498E"/>
    <w:rsid w:val="00945243"/>
    <w:rsid w:val="00946012"/>
    <w:rsid w:val="00947444"/>
    <w:rsid w:val="00947BA4"/>
    <w:rsid w:val="00947D7C"/>
    <w:rsid w:val="009504E8"/>
    <w:rsid w:val="0095231B"/>
    <w:rsid w:val="0095329B"/>
    <w:rsid w:val="00954F96"/>
    <w:rsid w:val="0095546D"/>
    <w:rsid w:val="0095551E"/>
    <w:rsid w:val="009555B0"/>
    <w:rsid w:val="00956E4E"/>
    <w:rsid w:val="009601E5"/>
    <w:rsid w:val="00960454"/>
    <w:rsid w:val="00961B46"/>
    <w:rsid w:val="00962D59"/>
    <w:rsid w:val="009646E4"/>
    <w:rsid w:val="00964A75"/>
    <w:rsid w:val="00966476"/>
    <w:rsid w:val="00966679"/>
    <w:rsid w:val="00967A0E"/>
    <w:rsid w:val="00967F68"/>
    <w:rsid w:val="00972368"/>
    <w:rsid w:val="009728E6"/>
    <w:rsid w:val="00974B64"/>
    <w:rsid w:val="00975381"/>
    <w:rsid w:val="009757E5"/>
    <w:rsid w:val="00975A1B"/>
    <w:rsid w:val="00976116"/>
    <w:rsid w:val="00977D31"/>
    <w:rsid w:val="00977D48"/>
    <w:rsid w:val="009806A3"/>
    <w:rsid w:val="009806D0"/>
    <w:rsid w:val="009809D4"/>
    <w:rsid w:val="00981549"/>
    <w:rsid w:val="0098312D"/>
    <w:rsid w:val="009832C2"/>
    <w:rsid w:val="00984B27"/>
    <w:rsid w:val="009851EA"/>
    <w:rsid w:val="00985618"/>
    <w:rsid w:val="00986D7D"/>
    <w:rsid w:val="00987C68"/>
    <w:rsid w:val="00994F73"/>
    <w:rsid w:val="00995E4E"/>
    <w:rsid w:val="0099694D"/>
    <w:rsid w:val="009A0248"/>
    <w:rsid w:val="009A0B41"/>
    <w:rsid w:val="009A1AB3"/>
    <w:rsid w:val="009A2A98"/>
    <w:rsid w:val="009A49FE"/>
    <w:rsid w:val="009A5A24"/>
    <w:rsid w:val="009B0B9B"/>
    <w:rsid w:val="009B0D5D"/>
    <w:rsid w:val="009B4791"/>
    <w:rsid w:val="009B5CA9"/>
    <w:rsid w:val="009B6D6A"/>
    <w:rsid w:val="009B753F"/>
    <w:rsid w:val="009C07B4"/>
    <w:rsid w:val="009C0E35"/>
    <w:rsid w:val="009C268A"/>
    <w:rsid w:val="009C40FC"/>
    <w:rsid w:val="009C411E"/>
    <w:rsid w:val="009C4562"/>
    <w:rsid w:val="009C5E1F"/>
    <w:rsid w:val="009C6736"/>
    <w:rsid w:val="009C6CAC"/>
    <w:rsid w:val="009C79C2"/>
    <w:rsid w:val="009D048E"/>
    <w:rsid w:val="009D1390"/>
    <w:rsid w:val="009D2309"/>
    <w:rsid w:val="009D25B3"/>
    <w:rsid w:val="009D2D75"/>
    <w:rsid w:val="009D2DF8"/>
    <w:rsid w:val="009D3F5A"/>
    <w:rsid w:val="009D4160"/>
    <w:rsid w:val="009D58FA"/>
    <w:rsid w:val="009D5B3E"/>
    <w:rsid w:val="009D6378"/>
    <w:rsid w:val="009D6C39"/>
    <w:rsid w:val="009E00C9"/>
    <w:rsid w:val="009E0D4E"/>
    <w:rsid w:val="009E1D01"/>
    <w:rsid w:val="009E20B5"/>
    <w:rsid w:val="009E3D76"/>
    <w:rsid w:val="009E4B4C"/>
    <w:rsid w:val="009E537B"/>
    <w:rsid w:val="009E65C7"/>
    <w:rsid w:val="009E6B67"/>
    <w:rsid w:val="009E794D"/>
    <w:rsid w:val="009F0D86"/>
    <w:rsid w:val="009F1A8C"/>
    <w:rsid w:val="009F50CA"/>
    <w:rsid w:val="009F6CBA"/>
    <w:rsid w:val="00A003CB"/>
    <w:rsid w:val="00A01F8C"/>
    <w:rsid w:val="00A02BAE"/>
    <w:rsid w:val="00A03A8E"/>
    <w:rsid w:val="00A03FF5"/>
    <w:rsid w:val="00A05670"/>
    <w:rsid w:val="00A06020"/>
    <w:rsid w:val="00A10AA5"/>
    <w:rsid w:val="00A11CF6"/>
    <w:rsid w:val="00A1313A"/>
    <w:rsid w:val="00A139BD"/>
    <w:rsid w:val="00A14D7A"/>
    <w:rsid w:val="00A152B6"/>
    <w:rsid w:val="00A161F1"/>
    <w:rsid w:val="00A162E0"/>
    <w:rsid w:val="00A17D91"/>
    <w:rsid w:val="00A2149F"/>
    <w:rsid w:val="00A22346"/>
    <w:rsid w:val="00A224F8"/>
    <w:rsid w:val="00A22FAF"/>
    <w:rsid w:val="00A23109"/>
    <w:rsid w:val="00A25162"/>
    <w:rsid w:val="00A265F4"/>
    <w:rsid w:val="00A30BE3"/>
    <w:rsid w:val="00A31284"/>
    <w:rsid w:val="00A31512"/>
    <w:rsid w:val="00A32315"/>
    <w:rsid w:val="00A33B17"/>
    <w:rsid w:val="00A342FF"/>
    <w:rsid w:val="00A34351"/>
    <w:rsid w:val="00A343A1"/>
    <w:rsid w:val="00A35457"/>
    <w:rsid w:val="00A354A8"/>
    <w:rsid w:val="00A358EA"/>
    <w:rsid w:val="00A36BEA"/>
    <w:rsid w:val="00A36FC8"/>
    <w:rsid w:val="00A37150"/>
    <w:rsid w:val="00A4009B"/>
    <w:rsid w:val="00A40711"/>
    <w:rsid w:val="00A40771"/>
    <w:rsid w:val="00A4250E"/>
    <w:rsid w:val="00A44B3B"/>
    <w:rsid w:val="00A44BD0"/>
    <w:rsid w:val="00A44DF0"/>
    <w:rsid w:val="00A4514E"/>
    <w:rsid w:val="00A45ED9"/>
    <w:rsid w:val="00A46A06"/>
    <w:rsid w:val="00A5066A"/>
    <w:rsid w:val="00A52D5D"/>
    <w:rsid w:val="00A53DA2"/>
    <w:rsid w:val="00A55588"/>
    <w:rsid w:val="00A569EE"/>
    <w:rsid w:val="00A57066"/>
    <w:rsid w:val="00A60F92"/>
    <w:rsid w:val="00A6131F"/>
    <w:rsid w:val="00A618C5"/>
    <w:rsid w:val="00A623F0"/>
    <w:rsid w:val="00A64784"/>
    <w:rsid w:val="00A65E3E"/>
    <w:rsid w:val="00A66F31"/>
    <w:rsid w:val="00A673A7"/>
    <w:rsid w:val="00A67503"/>
    <w:rsid w:val="00A70B97"/>
    <w:rsid w:val="00A7183F"/>
    <w:rsid w:val="00A75B7B"/>
    <w:rsid w:val="00A75FFB"/>
    <w:rsid w:val="00A76593"/>
    <w:rsid w:val="00A768E2"/>
    <w:rsid w:val="00A7745F"/>
    <w:rsid w:val="00A7784B"/>
    <w:rsid w:val="00A805E7"/>
    <w:rsid w:val="00A82F59"/>
    <w:rsid w:val="00A83E82"/>
    <w:rsid w:val="00A84456"/>
    <w:rsid w:val="00A85E04"/>
    <w:rsid w:val="00A869F0"/>
    <w:rsid w:val="00A87006"/>
    <w:rsid w:val="00A91113"/>
    <w:rsid w:val="00A9196E"/>
    <w:rsid w:val="00A92B69"/>
    <w:rsid w:val="00A92F1C"/>
    <w:rsid w:val="00A95150"/>
    <w:rsid w:val="00A95D99"/>
    <w:rsid w:val="00A96759"/>
    <w:rsid w:val="00A97C7C"/>
    <w:rsid w:val="00AA09CE"/>
    <w:rsid w:val="00AA1130"/>
    <w:rsid w:val="00AA1858"/>
    <w:rsid w:val="00AA3585"/>
    <w:rsid w:val="00AA4C29"/>
    <w:rsid w:val="00AA61A7"/>
    <w:rsid w:val="00AA63DC"/>
    <w:rsid w:val="00AA6AE8"/>
    <w:rsid w:val="00AA72BC"/>
    <w:rsid w:val="00AA7CA3"/>
    <w:rsid w:val="00AB0D6F"/>
    <w:rsid w:val="00AB0DB6"/>
    <w:rsid w:val="00AB0E9A"/>
    <w:rsid w:val="00AB185E"/>
    <w:rsid w:val="00AB1A80"/>
    <w:rsid w:val="00AB1AD8"/>
    <w:rsid w:val="00AB3879"/>
    <w:rsid w:val="00AB482C"/>
    <w:rsid w:val="00AB603B"/>
    <w:rsid w:val="00AC0A78"/>
    <w:rsid w:val="00AC1DDB"/>
    <w:rsid w:val="00AC44A1"/>
    <w:rsid w:val="00AC48F1"/>
    <w:rsid w:val="00AC494E"/>
    <w:rsid w:val="00AC53C9"/>
    <w:rsid w:val="00AC5776"/>
    <w:rsid w:val="00AC583D"/>
    <w:rsid w:val="00AC6E25"/>
    <w:rsid w:val="00AC71C3"/>
    <w:rsid w:val="00AC7B14"/>
    <w:rsid w:val="00AD0393"/>
    <w:rsid w:val="00AD080E"/>
    <w:rsid w:val="00AD2354"/>
    <w:rsid w:val="00AD24D0"/>
    <w:rsid w:val="00AD36ED"/>
    <w:rsid w:val="00AD37DB"/>
    <w:rsid w:val="00AD39ED"/>
    <w:rsid w:val="00AD4EBA"/>
    <w:rsid w:val="00AD604B"/>
    <w:rsid w:val="00AD609C"/>
    <w:rsid w:val="00AD7850"/>
    <w:rsid w:val="00AE0596"/>
    <w:rsid w:val="00AE064B"/>
    <w:rsid w:val="00AE23BB"/>
    <w:rsid w:val="00AE4913"/>
    <w:rsid w:val="00AE4980"/>
    <w:rsid w:val="00AE4A19"/>
    <w:rsid w:val="00AE6C15"/>
    <w:rsid w:val="00AE6EB0"/>
    <w:rsid w:val="00AE762F"/>
    <w:rsid w:val="00AE7EE6"/>
    <w:rsid w:val="00AF06BC"/>
    <w:rsid w:val="00AF1ADB"/>
    <w:rsid w:val="00AF4808"/>
    <w:rsid w:val="00AF4C2D"/>
    <w:rsid w:val="00AF5C0D"/>
    <w:rsid w:val="00AF778B"/>
    <w:rsid w:val="00AF7A98"/>
    <w:rsid w:val="00B004B9"/>
    <w:rsid w:val="00B01C19"/>
    <w:rsid w:val="00B02BC3"/>
    <w:rsid w:val="00B02C4B"/>
    <w:rsid w:val="00B02D39"/>
    <w:rsid w:val="00B03413"/>
    <w:rsid w:val="00B0355C"/>
    <w:rsid w:val="00B05BA4"/>
    <w:rsid w:val="00B068E6"/>
    <w:rsid w:val="00B12515"/>
    <w:rsid w:val="00B13188"/>
    <w:rsid w:val="00B1436C"/>
    <w:rsid w:val="00B16115"/>
    <w:rsid w:val="00B177DB"/>
    <w:rsid w:val="00B212AC"/>
    <w:rsid w:val="00B21758"/>
    <w:rsid w:val="00B22445"/>
    <w:rsid w:val="00B24EFD"/>
    <w:rsid w:val="00B269E8"/>
    <w:rsid w:val="00B26F9A"/>
    <w:rsid w:val="00B30D72"/>
    <w:rsid w:val="00B32EBC"/>
    <w:rsid w:val="00B34FDE"/>
    <w:rsid w:val="00B352DB"/>
    <w:rsid w:val="00B363BA"/>
    <w:rsid w:val="00B36A8E"/>
    <w:rsid w:val="00B36FAD"/>
    <w:rsid w:val="00B375A3"/>
    <w:rsid w:val="00B401A0"/>
    <w:rsid w:val="00B4052D"/>
    <w:rsid w:val="00B40EA7"/>
    <w:rsid w:val="00B424B8"/>
    <w:rsid w:val="00B43F9A"/>
    <w:rsid w:val="00B45193"/>
    <w:rsid w:val="00B4602C"/>
    <w:rsid w:val="00B46A82"/>
    <w:rsid w:val="00B473D2"/>
    <w:rsid w:val="00B50027"/>
    <w:rsid w:val="00B5090B"/>
    <w:rsid w:val="00B50924"/>
    <w:rsid w:val="00B50A42"/>
    <w:rsid w:val="00B50B06"/>
    <w:rsid w:val="00B528A7"/>
    <w:rsid w:val="00B537F9"/>
    <w:rsid w:val="00B54CFA"/>
    <w:rsid w:val="00B56FC9"/>
    <w:rsid w:val="00B57F19"/>
    <w:rsid w:val="00B57FB6"/>
    <w:rsid w:val="00B63022"/>
    <w:rsid w:val="00B63106"/>
    <w:rsid w:val="00B642AC"/>
    <w:rsid w:val="00B66934"/>
    <w:rsid w:val="00B66AF9"/>
    <w:rsid w:val="00B70B62"/>
    <w:rsid w:val="00B711AC"/>
    <w:rsid w:val="00B75395"/>
    <w:rsid w:val="00B7721F"/>
    <w:rsid w:val="00B7734D"/>
    <w:rsid w:val="00B804CA"/>
    <w:rsid w:val="00B80BC5"/>
    <w:rsid w:val="00B80C7C"/>
    <w:rsid w:val="00B80E51"/>
    <w:rsid w:val="00B80FF8"/>
    <w:rsid w:val="00B810C9"/>
    <w:rsid w:val="00B83404"/>
    <w:rsid w:val="00B84592"/>
    <w:rsid w:val="00B85E2D"/>
    <w:rsid w:val="00B87849"/>
    <w:rsid w:val="00B8792D"/>
    <w:rsid w:val="00B901E1"/>
    <w:rsid w:val="00B906E0"/>
    <w:rsid w:val="00B94BCE"/>
    <w:rsid w:val="00B94D97"/>
    <w:rsid w:val="00B965DF"/>
    <w:rsid w:val="00B97F30"/>
    <w:rsid w:val="00BA085C"/>
    <w:rsid w:val="00BA18F8"/>
    <w:rsid w:val="00BA1BCE"/>
    <w:rsid w:val="00BA1FE8"/>
    <w:rsid w:val="00BA261B"/>
    <w:rsid w:val="00BA47E7"/>
    <w:rsid w:val="00BA5760"/>
    <w:rsid w:val="00BA65CB"/>
    <w:rsid w:val="00BA765F"/>
    <w:rsid w:val="00BA7CD3"/>
    <w:rsid w:val="00BA7FEC"/>
    <w:rsid w:val="00BB08B3"/>
    <w:rsid w:val="00BB6602"/>
    <w:rsid w:val="00BB66D1"/>
    <w:rsid w:val="00BC0236"/>
    <w:rsid w:val="00BC0E57"/>
    <w:rsid w:val="00BC203B"/>
    <w:rsid w:val="00BC38B9"/>
    <w:rsid w:val="00BC3B0C"/>
    <w:rsid w:val="00BC4933"/>
    <w:rsid w:val="00BC61CD"/>
    <w:rsid w:val="00BC75F1"/>
    <w:rsid w:val="00BD23B4"/>
    <w:rsid w:val="00BD2664"/>
    <w:rsid w:val="00BD2FB0"/>
    <w:rsid w:val="00BD3667"/>
    <w:rsid w:val="00BD41CA"/>
    <w:rsid w:val="00BD41DA"/>
    <w:rsid w:val="00BD520A"/>
    <w:rsid w:val="00BD6AD0"/>
    <w:rsid w:val="00BE01A8"/>
    <w:rsid w:val="00BE0931"/>
    <w:rsid w:val="00BE11DA"/>
    <w:rsid w:val="00BE1FD1"/>
    <w:rsid w:val="00BE231C"/>
    <w:rsid w:val="00BE26F4"/>
    <w:rsid w:val="00BE2D2A"/>
    <w:rsid w:val="00BE2FA7"/>
    <w:rsid w:val="00BE35C9"/>
    <w:rsid w:val="00BE4B6C"/>
    <w:rsid w:val="00BE55AD"/>
    <w:rsid w:val="00BE65F0"/>
    <w:rsid w:val="00BE6CD9"/>
    <w:rsid w:val="00BE6D53"/>
    <w:rsid w:val="00BE7E06"/>
    <w:rsid w:val="00BF3145"/>
    <w:rsid w:val="00BF40DB"/>
    <w:rsid w:val="00C00394"/>
    <w:rsid w:val="00C0069B"/>
    <w:rsid w:val="00C01E1B"/>
    <w:rsid w:val="00C026CF"/>
    <w:rsid w:val="00C02C03"/>
    <w:rsid w:val="00C051FC"/>
    <w:rsid w:val="00C05993"/>
    <w:rsid w:val="00C05FE8"/>
    <w:rsid w:val="00C06872"/>
    <w:rsid w:val="00C0723D"/>
    <w:rsid w:val="00C07928"/>
    <w:rsid w:val="00C1017E"/>
    <w:rsid w:val="00C1054B"/>
    <w:rsid w:val="00C12A93"/>
    <w:rsid w:val="00C1327F"/>
    <w:rsid w:val="00C16052"/>
    <w:rsid w:val="00C16FFE"/>
    <w:rsid w:val="00C179F3"/>
    <w:rsid w:val="00C21442"/>
    <w:rsid w:val="00C25C6C"/>
    <w:rsid w:val="00C305A5"/>
    <w:rsid w:val="00C30A3E"/>
    <w:rsid w:val="00C31DA9"/>
    <w:rsid w:val="00C328DF"/>
    <w:rsid w:val="00C32A25"/>
    <w:rsid w:val="00C3329D"/>
    <w:rsid w:val="00C33657"/>
    <w:rsid w:val="00C4044E"/>
    <w:rsid w:val="00C454E2"/>
    <w:rsid w:val="00C45587"/>
    <w:rsid w:val="00C4672F"/>
    <w:rsid w:val="00C47CD0"/>
    <w:rsid w:val="00C525D0"/>
    <w:rsid w:val="00C5322A"/>
    <w:rsid w:val="00C5364E"/>
    <w:rsid w:val="00C55AC8"/>
    <w:rsid w:val="00C564CC"/>
    <w:rsid w:val="00C57959"/>
    <w:rsid w:val="00C57FDF"/>
    <w:rsid w:val="00C607E7"/>
    <w:rsid w:val="00C61113"/>
    <w:rsid w:val="00C61162"/>
    <w:rsid w:val="00C617CA"/>
    <w:rsid w:val="00C61C00"/>
    <w:rsid w:val="00C61C21"/>
    <w:rsid w:val="00C61F2A"/>
    <w:rsid w:val="00C62F8F"/>
    <w:rsid w:val="00C63EEE"/>
    <w:rsid w:val="00C6561C"/>
    <w:rsid w:val="00C65B2C"/>
    <w:rsid w:val="00C72F4A"/>
    <w:rsid w:val="00C73D0C"/>
    <w:rsid w:val="00C73D86"/>
    <w:rsid w:val="00C73DA0"/>
    <w:rsid w:val="00C73FE0"/>
    <w:rsid w:val="00C74343"/>
    <w:rsid w:val="00C74F69"/>
    <w:rsid w:val="00C7579E"/>
    <w:rsid w:val="00C770E6"/>
    <w:rsid w:val="00C8100C"/>
    <w:rsid w:val="00C85DD5"/>
    <w:rsid w:val="00C872BD"/>
    <w:rsid w:val="00C87967"/>
    <w:rsid w:val="00C87A66"/>
    <w:rsid w:val="00C90AA6"/>
    <w:rsid w:val="00C92EB4"/>
    <w:rsid w:val="00C9553D"/>
    <w:rsid w:val="00C95C02"/>
    <w:rsid w:val="00C96275"/>
    <w:rsid w:val="00CA1668"/>
    <w:rsid w:val="00CA17B8"/>
    <w:rsid w:val="00CA43BF"/>
    <w:rsid w:val="00CA5824"/>
    <w:rsid w:val="00CA5B62"/>
    <w:rsid w:val="00CA7B86"/>
    <w:rsid w:val="00CB0131"/>
    <w:rsid w:val="00CB0C45"/>
    <w:rsid w:val="00CB0FA1"/>
    <w:rsid w:val="00CB100A"/>
    <w:rsid w:val="00CB269C"/>
    <w:rsid w:val="00CB2A59"/>
    <w:rsid w:val="00CB2C75"/>
    <w:rsid w:val="00CB39BE"/>
    <w:rsid w:val="00CB4B13"/>
    <w:rsid w:val="00CB5013"/>
    <w:rsid w:val="00CB5140"/>
    <w:rsid w:val="00CB5CE6"/>
    <w:rsid w:val="00CC02DA"/>
    <w:rsid w:val="00CC10CD"/>
    <w:rsid w:val="00CC11A8"/>
    <w:rsid w:val="00CC1AE3"/>
    <w:rsid w:val="00CC3023"/>
    <w:rsid w:val="00CC31D5"/>
    <w:rsid w:val="00CC38C0"/>
    <w:rsid w:val="00CC7A54"/>
    <w:rsid w:val="00CD08FA"/>
    <w:rsid w:val="00CD15B9"/>
    <w:rsid w:val="00CD1758"/>
    <w:rsid w:val="00CD456B"/>
    <w:rsid w:val="00CD498B"/>
    <w:rsid w:val="00CD537B"/>
    <w:rsid w:val="00CD626F"/>
    <w:rsid w:val="00CD69D3"/>
    <w:rsid w:val="00CD6E0C"/>
    <w:rsid w:val="00CD7E95"/>
    <w:rsid w:val="00CE041B"/>
    <w:rsid w:val="00CE0F13"/>
    <w:rsid w:val="00CE1272"/>
    <w:rsid w:val="00CE3069"/>
    <w:rsid w:val="00CE6F4F"/>
    <w:rsid w:val="00CE751B"/>
    <w:rsid w:val="00CF0865"/>
    <w:rsid w:val="00CF0DA8"/>
    <w:rsid w:val="00CF175F"/>
    <w:rsid w:val="00CF2DDB"/>
    <w:rsid w:val="00CF2E46"/>
    <w:rsid w:val="00CF42AE"/>
    <w:rsid w:val="00CF4B17"/>
    <w:rsid w:val="00CF6F62"/>
    <w:rsid w:val="00CF7799"/>
    <w:rsid w:val="00D002B7"/>
    <w:rsid w:val="00D003ED"/>
    <w:rsid w:val="00D02035"/>
    <w:rsid w:val="00D05C36"/>
    <w:rsid w:val="00D0609B"/>
    <w:rsid w:val="00D076A0"/>
    <w:rsid w:val="00D07D11"/>
    <w:rsid w:val="00D11E38"/>
    <w:rsid w:val="00D11FC9"/>
    <w:rsid w:val="00D12DAA"/>
    <w:rsid w:val="00D149EB"/>
    <w:rsid w:val="00D152D9"/>
    <w:rsid w:val="00D155EB"/>
    <w:rsid w:val="00D15ECA"/>
    <w:rsid w:val="00D16B03"/>
    <w:rsid w:val="00D16FFF"/>
    <w:rsid w:val="00D17054"/>
    <w:rsid w:val="00D17898"/>
    <w:rsid w:val="00D20584"/>
    <w:rsid w:val="00D214D9"/>
    <w:rsid w:val="00D238D9"/>
    <w:rsid w:val="00D239DF"/>
    <w:rsid w:val="00D2476D"/>
    <w:rsid w:val="00D2505C"/>
    <w:rsid w:val="00D256E5"/>
    <w:rsid w:val="00D25F37"/>
    <w:rsid w:val="00D267C7"/>
    <w:rsid w:val="00D26C95"/>
    <w:rsid w:val="00D2739E"/>
    <w:rsid w:val="00D30ACA"/>
    <w:rsid w:val="00D34154"/>
    <w:rsid w:val="00D34548"/>
    <w:rsid w:val="00D3478A"/>
    <w:rsid w:val="00D35343"/>
    <w:rsid w:val="00D35502"/>
    <w:rsid w:val="00D3724E"/>
    <w:rsid w:val="00D37BEC"/>
    <w:rsid w:val="00D37CC5"/>
    <w:rsid w:val="00D42DF1"/>
    <w:rsid w:val="00D459A2"/>
    <w:rsid w:val="00D46525"/>
    <w:rsid w:val="00D46CB8"/>
    <w:rsid w:val="00D50970"/>
    <w:rsid w:val="00D52B61"/>
    <w:rsid w:val="00D52EEB"/>
    <w:rsid w:val="00D530B1"/>
    <w:rsid w:val="00D5350F"/>
    <w:rsid w:val="00D53E21"/>
    <w:rsid w:val="00D55A7C"/>
    <w:rsid w:val="00D571D2"/>
    <w:rsid w:val="00D579EA"/>
    <w:rsid w:val="00D60B29"/>
    <w:rsid w:val="00D60ED9"/>
    <w:rsid w:val="00D61EDD"/>
    <w:rsid w:val="00D62134"/>
    <w:rsid w:val="00D642E9"/>
    <w:rsid w:val="00D6488D"/>
    <w:rsid w:val="00D653A0"/>
    <w:rsid w:val="00D655E2"/>
    <w:rsid w:val="00D6734C"/>
    <w:rsid w:val="00D673C7"/>
    <w:rsid w:val="00D679DC"/>
    <w:rsid w:val="00D700E4"/>
    <w:rsid w:val="00D709B4"/>
    <w:rsid w:val="00D739A0"/>
    <w:rsid w:val="00D74814"/>
    <w:rsid w:val="00D749C6"/>
    <w:rsid w:val="00D824CD"/>
    <w:rsid w:val="00D8322A"/>
    <w:rsid w:val="00D838E3"/>
    <w:rsid w:val="00D83FB4"/>
    <w:rsid w:val="00D842D5"/>
    <w:rsid w:val="00D846BA"/>
    <w:rsid w:val="00D86457"/>
    <w:rsid w:val="00D868E9"/>
    <w:rsid w:val="00D86B5A"/>
    <w:rsid w:val="00D87FEC"/>
    <w:rsid w:val="00D90A42"/>
    <w:rsid w:val="00D90BCA"/>
    <w:rsid w:val="00D91664"/>
    <w:rsid w:val="00D917EF"/>
    <w:rsid w:val="00D919A7"/>
    <w:rsid w:val="00D93C33"/>
    <w:rsid w:val="00D93FA1"/>
    <w:rsid w:val="00D95454"/>
    <w:rsid w:val="00D968AD"/>
    <w:rsid w:val="00DA26C3"/>
    <w:rsid w:val="00DA30A8"/>
    <w:rsid w:val="00DA5668"/>
    <w:rsid w:val="00DA58B7"/>
    <w:rsid w:val="00DA6A0A"/>
    <w:rsid w:val="00DA6B94"/>
    <w:rsid w:val="00DA7500"/>
    <w:rsid w:val="00DA7983"/>
    <w:rsid w:val="00DB195F"/>
    <w:rsid w:val="00DB455E"/>
    <w:rsid w:val="00DB6962"/>
    <w:rsid w:val="00DB7FF2"/>
    <w:rsid w:val="00DC0172"/>
    <w:rsid w:val="00DC0C3A"/>
    <w:rsid w:val="00DC24A4"/>
    <w:rsid w:val="00DC278D"/>
    <w:rsid w:val="00DC3610"/>
    <w:rsid w:val="00DC3814"/>
    <w:rsid w:val="00DC60BE"/>
    <w:rsid w:val="00DC79E5"/>
    <w:rsid w:val="00DD0DA3"/>
    <w:rsid w:val="00DD2D93"/>
    <w:rsid w:val="00DD444B"/>
    <w:rsid w:val="00DD44E7"/>
    <w:rsid w:val="00DD48EE"/>
    <w:rsid w:val="00DD4AC8"/>
    <w:rsid w:val="00DD5127"/>
    <w:rsid w:val="00DD5239"/>
    <w:rsid w:val="00DD628B"/>
    <w:rsid w:val="00DD66D9"/>
    <w:rsid w:val="00DD7BB4"/>
    <w:rsid w:val="00DD7EDA"/>
    <w:rsid w:val="00DE0044"/>
    <w:rsid w:val="00DE0AD9"/>
    <w:rsid w:val="00DE12AF"/>
    <w:rsid w:val="00DE2E10"/>
    <w:rsid w:val="00DE3847"/>
    <w:rsid w:val="00DE405B"/>
    <w:rsid w:val="00DE6AB9"/>
    <w:rsid w:val="00DE7EC5"/>
    <w:rsid w:val="00DE7F66"/>
    <w:rsid w:val="00DF0DF0"/>
    <w:rsid w:val="00DF1469"/>
    <w:rsid w:val="00DF181A"/>
    <w:rsid w:val="00DF22D8"/>
    <w:rsid w:val="00DF408D"/>
    <w:rsid w:val="00DF635F"/>
    <w:rsid w:val="00DF7E7D"/>
    <w:rsid w:val="00E02C8A"/>
    <w:rsid w:val="00E0362F"/>
    <w:rsid w:val="00E0587A"/>
    <w:rsid w:val="00E05ACD"/>
    <w:rsid w:val="00E06FAD"/>
    <w:rsid w:val="00E115C3"/>
    <w:rsid w:val="00E115CC"/>
    <w:rsid w:val="00E1195D"/>
    <w:rsid w:val="00E13291"/>
    <w:rsid w:val="00E14628"/>
    <w:rsid w:val="00E15A3F"/>
    <w:rsid w:val="00E16B71"/>
    <w:rsid w:val="00E21DB0"/>
    <w:rsid w:val="00E226DC"/>
    <w:rsid w:val="00E25899"/>
    <w:rsid w:val="00E27590"/>
    <w:rsid w:val="00E27D46"/>
    <w:rsid w:val="00E303E4"/>
    <w:rsid w:val="00E32653"/>
    <w:rsid w:val="00E32855"/>
    <w:rsid w:val="00E33C5B"/>
    <w:rsid w:val="00E34F81"/>
    <w:rsid w:val="00E35655"/>
    <w:rsid w:val="00E35C17"/>
    <w:rsid w:val="00E37CE1"/>
    <w:rsid w:val="00E4024D"/>
    <w:rsid w:val="00E409B6"/>
    <w:rsid w:val="00E42675"/>
    <w:rsid w:val="00E445CA"/>
    <w:rsid w:val="00E45010"/>
    <w:rsid w:val="00E45E55"/>
    <w:rsid w:val="00E45FE2"/>
    <w:rsid w:val="00E466D4"/>
    <w:rsid w:val="00E4752A"/>
    <w:rsid w:val="00E505E8"/>
    <w:rsid w:val="00E50761"/>
    <w:rsid w:val="00E51223"/>
    <w:rsid w:val="00E528A3"/>
    <w:rsid w:val="00E52E5D"/>
    <w:rsid w:val="00E54ECA"/>
    <w:rsid w:val="00E5504B"/>
    <w:rsid w:val="00E55542"/>
    <w:rsid w:val="00E5758B"/>
    <w:rsid w:val="00E60407"/>
    <w:rsid w:val="00E608D2"/>
    <w:rsid w:val="00E61403"/>
    <w:rsid w:val="00E61BC9"/>
    <w:rsid w:val="00E62CD3"/>
    <w:rsid w:val="00E6313B"/>
    <w:rsid w:val="00E640AB"/>
    <w:rsid w:val="00E64B38"/>
    <w:rsid w:val="00E64D05"/>
    <w:rsid w:val="00E64DE9"/>
    <w:rsid w:val="00E65EF6"/>
    <w:rsid w:val="00E6634B"/>
    <w:rsid w:val="00E70B90"/>
    <w:rsid w:val="00E71947"/>
    <w:rsid w:val="00E71A4A"/>
    <w:rsid w:val="00E71F96"/>
    <w:rsid w:val="00E73FA5"/>
    <w:rsid w:val="00E743F7"/>
    <w:rsid w:val="00E7477E"/>
    <w:rsid w:val="00E7541B"/>
    <w:rsid w:val="00E76B50"/>
    <w:rsid w:val="00E77D52"/>
    <w:rsid w:val="00E82883"/>
    <w:rsid w:val="00E83B48"/>
    <w:rsid w:val="00E8448F"/>
    <w:rsid w:val="00E84495"/>
    <w:rsid w:val="00E859B9"/>
    <w:rsid w:val="00E874D9"/>
    <w:rsid w:val="00E90ADD"/>
    <w:rsid w:val="00E913FA"/>
    <w:rsid w:val="00E940B8"/>
    <w:rsid w:val="00E94BBB"/>
    <w:rsid w:val="00E9552B"/>
    <w:rsid w:val="00E95ACF"/>
    <w:rsid w:val="00E95D5A"/>
    <w:rsid w:val="00E95E76"/>
    <w:rsid w:val="00E96050"/>
    <w:rsid w:val="00E96715"/>
    <w:rsid w:val="00E96760"/>
    <w:rsid w:val="00EA0550"/>
    <w:rsid w:val="00EA0F81"/>
    <w:rsid w:val="00EA10F4"/>
    <w:rsid w:val="00EA1107"/>
    <w:rsid w:val="00EA3A33"/>
    <w:rsid w:val="00EA420E"/>
    <w:rsid w:val="00EA6590"/>
    <w:rsid w:val="00EA677C"/>
    <w:rsid w:val="00EA6CEA"/>
    <w:rsid w:val="00EB02F2"/>
    <w:rsid w:val="00EB07AA"/>
    <w:rsid w:val="00EB1A03"/>
    <w:rsid w:val="00EB2326"/>
    <w:rsid w:val="00EB2600"/>
    <w:rsid w:val="00EB2F8F"/>
    <w:rsid w:val="00EB5142"/>
    <w:rsid w:val="00EB6621"/>
    <w:rsid w:val="00EB7806"/>
    <w:rsid w:val="00EB7E81"/>
    <w:rsid w:val="00EC0C75"/>
    <w:rsid w:val="00EC246F"/>
    <w:rsid w:val="00EC2C73"/>
    <w:rsid w:val="00EC3C83"/>
    <w:rsid w:val="00EC5CA3"/>
    <w:rsid w:val="00EC6218"/>
    <w:rsid w:val="00EC670C"/>
    <w:rsid w:val="00ED0250"/>
    <w:rsid w:val="00ED2BE3"/>
    <w:rsid w:val="00ED3EAA"/>
    <w:rsid w:val="00ED43BE"/>
    <w:rsid w:val="00ED71F0"/>
    <w:rsid w:val="00EE12D3"/>
    <w:rsid w:val="00EE2A68"/>
    <w:rsid w:val="00EE3787"/>
    <w:rsid w:val="00EE3C40"/>
    <w:rsid w:val="00EE3E2D"/>
    <w:rsid w:val="00EE5E54"/>
    <w:rsid w:val="00EF005D"/>
    <w:rsid w:val="00EF3967"/>
    <w:rsid w:val="00EF6EAC"/>
    <w:rsid w:val="00F006C0"/>
    <w:rsid w:val="00F00A3C"/>
    <w:rsid w:val="00F00A72"/>
    <w:rsid w:val="00F011FC"/>
    <w:rsid w:val="00F017A1"/>
    <w:rsid w:val="00F03EF3"/>
    <w:rsid w:val="00F04254"/>
    <w:rsid w:val="00F049A3"/>
    <w:rsid w:val="00F0555F"/>
    <w:rsid w:val="00F07F15"/>
    <w:rsid w:val="00F10953"/>
    <w:rsid w:val="00F10CEC"/>
    <w:rsid w:val="00F10DAF"/>
    <w:rsid w:val="00F120B7"/>
    <w:rsid w:val="00F1342B"/>
    <w:rsid w:val="00F137A6"/>
    <w:rsid w:val="00F13DA4"/>
    <w:rsid w:val="00F14435"/>
    <w:rsid w:val="00F14A3B"/>
    <w:rsid w:val="00F14BB9"/>
    <w:rsid w:val="00F15CE3"/>
    <w:rsid w:val="00F16814"/>
    <w:rsid w:val="00F17795"/>
    <w:rsid w:val="00F22484"/>
    <w:rsid w:val="00F22CC1"/>
    <w:rsid w:val="00F233FA"/>
    <w:rsid w:val="00F23864"/>
    <w:rsid w:val="00F25D82"/>
    <w:rsid w:val="00F31DAD"/>
    <w:rsid w:val="00F32FBB"/>
    <w:rsid w:val="00F33235"/>
    <w:rsid w:val="00F3340A"/>
    <w:rsid w:val="00F41933"/>
    <w:rsid w:val="00F4283B"/>
    <w:rsid w:val="00F431A4"/>
    <w:rsid w:val="00F4348E"/>
    <w:rsid w:val="00F43891"/>
    <w:rsid w:val="00F44236"/>
    <w:rsid w:val="00F4462C"/>
    <w:rsid w:val="00F47540"/>
    <w:rsid w:val="00F4780A"/>
    <w:rsid w:val="00F47A47"/>
    <w:rsid w:val="00F50217"/>
    <w:rsid w:val="00F55933"/>
    <w:rsid w:val="00F56E8F"/>
    <w:rsid w:val="00F600D2"/>
    <w:rsid w:val="00F6043A"/>
    <w:rsid w:val="00F62B8C"/>
    <w:rsid w:val="00F634FB"/>
    <w:rsid w:val="00F653E4"/>
    <w:rsid w:val="00F66613"/>
    <w:rsid w:val="00F677B5"/>
    <w:rsid w:val="00F67E54"/>
    <w:rsid w:val="00F70BDA"/>
    <w:rsid w:val="00F715D8"/>
    <w:rsid w:val="00F71BEF"/>
    <w:rsid w:val="00F7229B"/>
    <w:rsid w:val="00F72AAE"/>
    <w:rsid w:val="00F73360"/>
    <w:rsid w:val="00F76AAF"/>
    <w:rsid w:val="00F76B5F"/>
    <w:rsid w:val="00F77696"/>
    <w:rsid w:val="00F77C94"/>
    <w:rsid w:val="00F808E9"/>
    <w:rsid w:val="00F80C49"/>
    <w:rsid w:val="00F81843"/>
    <w:rsid w:val="00F820B1"/>
    <w:rsid w:val="00F847D1"/>
    <w:rsid w:val="00F8493C"/>
    <w:rsid w:val="00F85024"/>
    <w:rsid w:val="00F855D8"/>
    <w:rsid w:val="00F8642E"/>
    <w:rsid w:val="00F956D5"/>
    <w:rsid w:val="00F9647E"/>
    <w:rsid w:val="00F96676"/>
    <w:rsid w:val="00FA0341"/>
    <w:rsid w:val="00FA149F"/>
    <w:rsid w:val="00FA18C9"/>
    <w:rsid w:val="00FA1D56"/>
    <w:rsid w:val="00FA1F68"/>
    <w:rsid w:val="00FA2833"/>
    <w:rsid w:val="00FA3088"/>
    <w:rsid w:val="00FA52A4"/>
    <w:rsid w:val="00FA6519"/>
    <w:rsid w:val="00FA6818"/>
    <w:rsid w:val="00FA6C26"/>
    <w:rsid w:val="00FB1AA4"/>
    <w:rsid w:val="00FB3C36"/>
    <w:rsid w:val="00FB3C9B"/>
    <w:rsid w:val="00FB53AD"/>
    <w:rsid w:val="00FB6673"/>
    <w:rsid w:val="00FB6B81"/>
    <w:rsid w:val="00FB7B21"/>
    <w:rsid w:val="00FB7F06"/>
    <w:rsid w:val="00FC0030"/>
    <w:rsid w:val="00FC0325"/>
    <w:rsid w:val="00FC6ECD"/>
    <w:rsid w:val="00FC7F70"/>
    <w:rsid w:val="00FD0ACD"/>
    <w:rsid w:val="00FD161C"/>
    <w:rsid w:val="00FD1918"/>
    <w:rsid w:val="00FD21C2"/>
    <w:rsid w:val="00FD21E9"/>
    <w:rsid w:val="00FD26AF"/>
    <w:rsid w:val="00FD2BB9"/>
    <w:rsid w:val="00FD3C5A"/>
    <w:rsid w:val="00FD5B61"/>
    <w:rsid w:val="00FE17D5"/>
    <w:rsid w:val="00FE1E66"/>
    <w:rsid w:val="00FE4D9B"/>
    <w:rsid w:val="00FE52F5"/>
    <w:rsid w:val="00FE5324"/>
    <w:rsid w:val="00FE5C57"/>
    <w:rsid w:val="00FF129F"/>
    <w:rsid w:val="00FF1CE6"/>
    <w:rsid w:val="00FF1DB7"/>
    <w:rsid w:val="00FF23D5"/>
    <w:rsid w:val="00FF2C78"/>
    <w:rsid w:val="00FF3BC5"/>
    <w:rsid w:val="00FF4A5A"/>
    <w:rsid w:val="00FF539B"/>
    <w:rsid w:val="00FF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DF655E-89C8-4984-97A8-38C88FAD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3D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6646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0F6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6646"/>
    <w:rPr>
      <w:rFonts w:asciiTheme="minorHAnsi" w:hAnsiTheme="minorHAnsi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527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73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9</cp:revision>
  <cp:lastPrinted>2018-09-18T04:53:00Z</cp:lastPrinted>
  <dcterms:created xsi:type="dcterms:W3CDTF">2018-09-13T13:24:00Z</dcterms:created>
  <dcterms:modified xsi:type="dcterms:W3CDTF">2018-09-18T04:55:00Z</dcterms:modified>
</cp:coreProperties>
</file>